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76290" w14:textId="77777777" w:rsidR="00EC5C46" w:rsidRDefault="00EC5C46" w:rsidP="00EC5C46">
      <w:pPr>
        <w:pStyle w:val="4"/>
        <w:spacing w:before="0" w:beforeAutospacing="0" w:after="0" w:afterAutospacing="0"/>
        <w:jc w:val="center"/>
        <w:rPr>
          <w:b w:val="0"/>
          <w:sz w:val="20"/>
          <w:szCs w:val="20"/>
        </w:rPr>
      </w:pPr>
      <w:r w:rsidRPr="00BA22AB">
        <w:rPr>
          <w:b w:val="0"/>
          <w:sz w:val="20"/>
          <w:szCs w:val="20"/>
        </w:rPr>
        <w:t>ФЕДЕРАЛЬНОЕ КАЗЕННОЕ ДОШКОЛЬНОЕ ОБРАЗОВАТЕЛЬНОЕ УЧРЕЖДЕНИЕ ДЕТСКИЙ САД КОМБИНИРОВАННОГО ВИДА № 2 «СКАЗКА»</w:t>
      </w:r>
    </w:p>
    <w:p w14:paraId="446CF9D7" w14:textId="77777777" w:rsidR="00EC5C46" w:rsidRDefault="00EC5C46" w:rsidP="00EC5C46">
      <w:pPr>
        <w:pStyle w:val="4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14:paraId="23B98A8B" w14:textId="77777777" w:rsidR="00EC5C46" w:rsidRDefault="00EC5C46" w:rsidP="00EC5C46">
      <w:pPr>
        <w:pStyle w:val="4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14:paraId="2004BD61" w14:textId="77777777" w:rsidR="00EC5C46" w:rsidRDefault="00EC5C46" w:rsidP="00EC5C46">
      <w:pPr>
        <w:pStyle w:val="4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14:paraId="70E205A1" w14:textId="77777777" w:rsidR="00EC5C46" w:rsidRDefault="00EC5C46" w:rsidP="00EC5C46">
      <w:pPr>
        <w:pStyle w:val="4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14:paraId="29FEF810" w14:textId="77777777" w:rsidR="00EC5C46" w:rsidRDefault="00EC5C46" w:rsidP="00EC5C46">
      <w:pPr>
        <w:pStyle w:val="4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14:paraId="357F39FB" w14:textId="77777777" w:rsidR="00EC5C46" w:rsidRDefault="00EC5C46" w:rsidP="00EC5C46">
      <w:pPr>
        <w:pStyle w:val="4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14:paraId="6CE0268D" w14:textId="77777777" w:rsidR="00EC5C46" w:rsidRDefault="00EC5C46" w:rsidP="00EC5C46">
      <w:pPr>
        <w:pStyle w:val="4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14:paraId="6E33DD4A" w14:textId="77777777" w:rsidR="00EC5C46" w:rsidRDefault="00EC5C46" w:rsidP="00EC5C46">
      <w:pPr>
        <w:pStyle w:val="4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14:paraId="56BD59A4" w14:textId="77777777" w:rsidR="00EC5C46" w:rsidRDefault="00EC5C46" w:rsidP="00EC5C46">
      <w:pPr>
        <w:pStyle w:val="4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14:paraId="3924C8DD" w14:textId="77777777" w:rsidR="00EC5C46" w:rsidRDefault="00EC5C46" w:rsidP="00EC5C46">
      <w:pPr>
        <w:pStyle w:val="4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14:paraId="533A896C" w14:textId="77777777" w:rsidR="00EC5C46" w:rsidRDefault="00EC5C46" w:rsidP="00EC5C46">
      <w:pPr>
        <w:pStyle w:val="4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14:paraId="07B6C47D" w14:textId="77777777" w:rsidR="00EC5C46" w:rsidRDefault="00EC5C46" w:rsidP="00EC5C46">
      <w:pPr>
        <w:pStyle w:val="4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14:paraId="099C9122" w14:textId="77777777" w:rsidR="00EC5C46" w:rsidRDefault="00EC5C46" w:rsidP="00EC5C46">
      <w:pPr>
        <w:pStyle w:val="4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14:paraId="56786EC9" w14:textId="77777777" w:rsidR="00EC5C46" w:rsidRDefault="00EC5C46" w:rsidP="00EC5C46">
      <w:pPr>
        <w:pStyle w:val="4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14:paraId="653F0004" w14:textId="77777777" w:rsidR="00EC5C46" w:rsidRDefault="00EC5C46" w:rsidP="00EC5C46">
      <w:pPr>
        <w:pStyle w:val="4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14:paraId="3CF081FB" w14:textId="77777777" w:rsidR="00EC5C46" w:rsidRDefault="00EC5C46" w:rsidP="00EC5C46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Сообщение:</w:t>
      </w:r>
    </w:p>
    <w:p w14:paraId="71B73C91" w14:textId="77777777" w:rsidR="00EC5C46" w:rsidRDefault="00EC5C46" w:rsidP="00EC5C46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p w14:paraId="1D9B8455" w14:textId="77777777" w:rsidR="00EC5C46" w:rsidRDefault="00EC5C46" w:rsidP="00EC5C46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«Здоровьесберегающие технологии в работе с детьми дошкольного возраста»</w:t>
      </w:r>
    </w:p>
    <w:p w14:paraId="72307BE1" w14:textId="77777777" w:rsidR="00EC5C46" w:rsidRDefault="00EC5C46" w:rsidP="00EC5C46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(обзор)</w:t>
      </w:r>
    </w:p>
    <w:p w14:paraId="490D601F" w14:textId="77777777" w:rsidR="00EC5C46" w:rsidRDefault="00EC5C46" w:rsidP="00EC5C46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p w14:paraId="212D68FE" w14:textId="77777777" w:rsidR="00EC5C46" w:rsidRDefault="00EC5C46" w:rsidP="00EC5C46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p w14:paraId="6621A90B" w14:textId="77777777" w:rsidR="00EC5C46" w:rsidRDefault="00EC5C46" w:rsidP="00EC5C46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p w14:paraId="345F03DB" w14:textId="77777777" w:rsidR="00EC5C46" w:rsidRDefault="00EC5C46" w:rsidP="00EC5C46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p w14:paraId="3C23C1E0" w14:textId="77777777" w:rsidR="00EC5C46" w:rsidRDefault="00EC5C46" w:rsidP="00EC5C46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p w14:paraId="42D175A2" w14:textId="77777777" w:rsidR="00EC5C46" w:rsidRDefault="00EC5C46" w:rsidP="00EC5C46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p w14:paraId="789A97B9" w14:textId="77777777" w:rsidR="00EC5C46" w:rsidRDefault="00EC5C46" w:rsidP="00EC5C46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p w14:paraId="5DBB862C" w14:textId="77777777" w:rsidR="00EC5C46" w:rsidRDefault="00EC5C46" w:rsidP="00EC5C46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p w14:paraId="7E172A76" w14:textId="77777777" w:rsidR="00EC5C46" w:rsidRDefault="00EC5C46" w:rsidP="00EC5C46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p w14:paraId="59C4E0F5" w14:textId="77777777" w:rsidR="00EC5C46" w:rsidRDefault="00EC5C46" w:rsidP="00EC5C46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p w14:paraId="70F70D03" w14:textId="77777777" w:rsidR="00EC5C46" w:rsidRDefault="00EC5C46" w:rsidP="00EC5C46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p w14:paraId="50BB2F83" w14:textId="77777777" w:rsidR="00EC5C46" w:rsidRDefault="00EC5C46" w:rsidP="00EC5C46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p w14:paraId="381AA582" w14:textId="77777777" w:rsidR="00EC5C46" w:rsidRDefault="00EC5C46" w:rsidP="00EC5C46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p w14:paraId="714C3BCC" w14:textId="77777777" w:rsidR="00EC5C46" w:rsidRDefault="00EC5C46" w:rsidP="00EC5C46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p w14:paraId="149EFD91" w14:textId="77777777" w:rsidR="00EC5C46" w:rsidRDefault="00EC5C46" w:rsidP="00EC5C46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p w14:paraId="32727247" w14:textId="77777777" w:rsidR="00EC5C46" w:rsidRDefault="00EC5C46" w:rsidP="00EC5C46">
      <w:pPr>
        <w:pStyle w:val="4"/>
        <w:spacing w:before="0" w:beforeAutospacing="0" w:after="0" w:afterAutospacing="0"/>
        <w:jc w:val="right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                                               Подготовила воспитатель:</w:t>
      </w:r>
    </w:p>
    <w:p w14:paraId="6B96D606" w14:textId="77777777" w:rsidR="00EC5C46" w:rsidRDefault="00EC5C46" w:rsidP="00EC5C46">
      <w:pPr>
        <w:pStyle w:val="4"/>
        <w:spacing w:before="0" w:beforeAutospacing="0" w:after="0" w:afterAutospacing="0"/>
        <w:jc w:val="right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                              Н. Н. </w:t>
      </w:r>
      <w:proofErr w:type="spellStart"/>
      <w:r>
        <w:rPr>
          <w:b w:val="0"/>
          <w:sz w:val="32"/>
          <w:szCs w:val="32"/>
        </w:rPr>
        <w:t>Архипцова</w:t>
      </w:r>
      <w:proofErr w:type="spellEnd"/>
    </w:p>
    <w:p w14:paraId="149D81EB" w14:textId="77777777" w:rsidR="00EC5C46" w:rsidRDefault="00EC5C46" w:rsidP="00EC5C46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p w14:paraId="798DD0D6" w14:textId="77777777" w:rsidR="00EC5C46" w:rsidRDefault="00EC5C46" w:rsidP="00EC5C46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p w14:paraId="509191FC" w14:textId="77777777" w:rsidR="00EC5C46" w:rsidRDefault="00EC5C46" w:rsidP="00EC5C46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p w14:paraId="7B9A4E47" w14:textId="77777777" w:rsidR="00EC5C46" w:rsidRDefault="00EC5C46" w:rsidP="00EC5C46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p w14:paraId="69BA02E9" w14:textId="77777777" w:rsidR="00EC5C46" w:rsidRDefault="00EC5C46" w:rsidP="00EC5C46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p w14:paraId="200E8E12" w14:textId="77777777" w:rsidR="00EC5C46" w:rsidRPr="001670EE" w:rsidRDefault="00EC5C46" w:rsidP="00EC5C46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Г. Чехов -2, 2021г.</w:t>
      </w:r>
    </w:p>
    <w:p w14:paraId="4086ED94" w14:textId="77777777" w:rsidR="00974DFB" w:rsidRPr="00974DFB" w:rsidRDefault="00974DFB" w:rsidP="00974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Здоровьесберегающие технологии в работе с детьми дошкольного возраста</w:t>
      </w:r>
    </w:p>
    <w:p w14:paraId="135529C0" w14:textId="77777777" w:rsidR="00974DFB" w:rsidRPr="00716328" w:rsidRDefault="00974DFB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Здороеьесберегающие</w:t>
      </w:r>
      <w:proofErr w:type="spellEnd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 в дошкольном образовании -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 </w:t>
      </w:r>
    </w:p>
    <w:p w14:paraId="452F5C34" w14:textId="77777777" w:rsidR="00974DFB" w:rsidRPr="00716328" w:rsidRDefault="00974DFB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</w:t>
      </w:r>
      <w:proofErr w:type="spellStart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педагогические технологии» </w:t>
      </w:r>
      <w:proofErr w:type="spellStart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дискусионно</w:t>
      </w:r>
      <w:proofErr w:type="spellEnd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 разных авторов встречаются разные трактовки. </w:t>
      </w:r>
      <w:proofErr w:type="spellStart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Н.К.Смирнов</w:t>
      </w:r>
      <w:proofErr w:type="spellEnd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родоначальник понятия «</w:t>
      </w:r>
      <w:proofErr w:type="spellStart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технологии» утверждал, что их можно рассматривать как технологическую основу </w:t>
      </w:r>
      <w:proofErr w:type="spellStart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педагогики, как совокупность форм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 Он считает, что как прилагательное понятие «</w:t>
      </w:r>
      <w:proofErr w:type="spellStart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относится к качественной характеристике любой педагогической технологии, показывающей, насколько при реализации данной технологии решается задача сохранения здоровья основных субъектов образовательного процесса – детей и их родителей, педагогов. Здоровьесберегающие технологии можно </w:t>
      </w:r>
      <w:proofErr w:type="spellStart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расссматривать</w:t>
      </w:r>
      <w:proofErr w:type="spellEnd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педагогические технологии задачами </w:t>
      </w:r>
      <w:proofErr w:type="spellStart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здоровьясбережения</w:t>
      </w:r>
      <w:proofErr w:type="spellEnd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F10C3C" w14:textId="77777777" w:rsidR="00974DFB" w:rsidRPr="00974DFB" w:rsidRDefault="00974DFB" w:rsidP="00974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4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 здоровьесберегающих технологий в дошкольном образовании</w:t>
      </w:r>
    </w:p>
    <w:p w14:paraId="6E6F2F5D" w14:textId="77777777" w:rsidR="00974DFB" w:rsidRPr="00716328" w:rsidRDefault="00974DFB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Применительно к ребенку – обеспечение высокого уровня реального здоровья воспитаннику детского сада и воспитание </w:t>
      </w:r>
      <w:proofErr w:type="spellStart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валеологической</w:t>
      </w:r>
      <w:proofErr w:type="spellEnd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культуры,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валеологической</w:t>
      </w:r>
      <w:proofErr w:type="spellEnd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14:paraId="3A78ED42" w14:textId="77777777" w:rsidR="00E64A84" w:rsidRDefault="00974DFB" w:rsidP="00E64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Применительно к взрослым –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валеологическому</w:t>
      </w:r>
      <w:proofErr w:type="spellEnd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просвещению родителей</w:t>
      </w:r>
      <w:r w:rsidR="00E64A84" w:rsidRPr="00E64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32DB29" w14:textId="77777777" w:rsidR="00E64A84" w:rsidRPr="00E64A84" w:rsidRDefault="00E64A84" w:rsidP="00E64A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здоровьесберегающих технологий:</w:t>
      </w:r>
    </w:p>
    <w:p w14:paraId="560E9A18" w14:textId="77777777" w:rsidR="00E64A84" w:rsidRPr="00716328" w:rsidRDefault="00E64A84" w:rsidP="00E64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Обеспечить условия для физического и психологического благополучия – здоровья – всех участников воспитательно-образовательного процесса.</w:t>
      </w:r>
    </w:p>
    <w:p w14:paraId="093A81A2" w14:textId="77777777" w:rsidR="00E64A84" w:rsidRPr="00716328" w:rsidRDefault="00E64A84" w:rsidP="00E64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Сформировать доступные представления и знания о ЗОЖ, пользе занятий физическими упражнениями, об их основных гигиенических требованиях и правилах.</w:t>
      </w:r>
    </w:p>
    <w:p w14:paraId="248BE172" w14:textId="77777777" w:rsidR="00E64A84" w:rsidRPr="00716328" w:rsidRDefault="00E64A84" w:rsidP="00E64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Реализовать системный подход в использовании всех средств и форм образовательной работы с дошкольниками для своевременного развития жизненно важных двигательных навыков и способностей детей.</w:t>
      </w:r>
    </w:p>
    <w:p w14:paraId="255491BB" w14:textId="77777777" w:rsidR="00E64A84" w:rsidRPr="00716328" w:rsidRDefault="00E64A84" w:rsidP="00E64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Формировать основы безопасности жизнедеятельности.</w:t>
      </w:r>
    </w:p>
    <w:p w14:paraId="38677911" w14:textId="77777777" w:rsidR="00E64A84" w:rsidRPr="00716328" w:rsidRDefault="00E64A84" w:rsidP="00E64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Оказывать всестороннюю помощь семье в обеспечении здоровья детей и приобщению их к здоровому образу жизни.</w:t>
      </w:r>
    </w:p>
    <w:p w14:paraId="749C5B9D" w14:textId="77777777" w:rsidR="00E64A84" w:rsidRPr="00716328" w:rsidRDefault="008341C5" w:rsidP="00E64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64A84"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здоровьесберегающих технологий в дошкольном образовании – определяется по доминированию целей и решаемых задач, а также ведущих средств </w:t>
      </w:r>
      <w:proofErr w:type="spellStart"/>
      <w:r w:rsidR="00E64A84"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="00E64A84"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E64A84"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здоровьеобогащения</w:t>
      </w:r>
      <w:proofErr w:type="spellEnd"/>
      <w:r w:rsidR="00E64A84"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 педагогического процесса в детском саду. В связи с этим можно выделить следующие виды здоровьесберегающих технологий в дошкольном образовании:</w:t>
      </w:r>
    </w:p>
    <w:p w14:paraId="2D737918" w14:textId="77777777" w:rsidR="00974DFB" w:rsidRPr="00974DFB" w:rsidRDefault="00974DFB" w:rsidP="008341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4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здоровьесберегающих технологий в дошкольном образовании</w:t>
      </w:r>
    </w:p>
    <w:p w14:paraId="41F9464A" w14:textId="77777777" w:rsidR="00974DFB" w:rsidRPr="00716328" w:rsidRDefault="00974DFB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 ·        медико-профилактические;</w:t>
      </w:r>
    </w:p>
    <w:p w14:paraId="130A640B" w14:textId="77777777" w:rsidR="00974DFB" w:rsidRPr="00716328" w:rsidRDefault="00974DFB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 ·        физкультурно-оздоровительные;</w:t>
      </w:r>
    </w:p>
    <w:p w14:paraId="10ACC7B3" w14:textId="77777777" w:rsidR="00974DFB" w:rsidRPr="00716328" w:rsidRDefault="00974DFB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 ·        технологии обеспечения социально-психологического благополучия ребенка;</w:t>
      </w:r>
    </w:p>
    <w:p w14:paraId="4F75DF5D" w14:textId="77777777" w:rsidR="00974DFB" w:rsidRPr="00716328" w:rsidRDefault="00974DFB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 ·        </w:t>
      </w:r>
      <w:proofErr w:type="spellStart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здоровьеобогащения</w:t>
      </w:r>
      <w:proofErr w:type="spellEnd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дошкольного образования;</w:t>
      </w:r>
    </w:p>
    <w:p w14:paraId="7806DB9B" w14:textId="77777777" w:rsidR="00974DFB" w:rsidRPr="00716328" w:rsidRDefault="00974DFB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 ·        </w:t>
      </w:r>
      <w:proofErr w:type="spellStart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валеологического</w:t>
      </w:r>
      <w:proofErr w:type="spellEnd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просвещения родителей; </w:t>
      </w:r>
      <w:proofErr w:type="spellStart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технологии в детском саду.</w:t>
      </w:r>
    </w:p>
    <w:p w14:paraId="3A23CDEF" w14:textId="77777777" w:rsidR="00974DFB" w:rsidRPr="00716328" w:rsidRDefault="00974DFB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Медицинские </w:t>
      </w:r>
      <w:proofErr w:type="spellStart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в </w:t>
      </w:r>
      <w:proofErr w:type="gramStart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  -</w:t>
      </w:r>
      <w:proofErr w:type="gramEnd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сохранение и приумножение здоровья детей под руководством медсестры ДОУ в соответствии с медицинскими требованиями и нормами, с использованием медицинских средств. </w:t>
      </w:r>
    </w:p>
    <w:p w14:paraId="0AA010C9" w14:textId="77777777" w:rsidR="00974DFB" w:rsidRPr="00716328" w:rsidRDefault="00974DFB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 технологии профилактики заболеваний,</w:t>
      </w:r>
    </w:p>
    <w:p w14:paraId="39B0A305" w14:textId="77777777" w:rsidR="00974DFB" w:rsidRPr="00716328" w:rsidRDefault="00974DFB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 углубленный медицинский осмотр с участием узких специалистов, приходящих из поликлиники,</w:t>
      </w:r>
    </w:p>
    <w:p w14:paraId="486AD2E7" w14:textId="77777777" w:rsidR="00974DFB" w:rsidRPr="00716328" w:rsidRDefault="00974DFB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  коррекция возникающих функциональных отклонений, </w:t>
      </w:r>
    </w:p>
    <w:p w14:paraId="4529CAD3" w14:textId="77777777" w:rsidR="00974DFB" w:rsidRPr="00716328" w:rsidRDefault="00974DFB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 отслеживание характера течения хронической патологии (для детей, имеющих III-У группу здоровья),</w:t>
      </w:r>
    </w:p>
    <w:p w14:paraId="6F56D17F" w14:textId="77777777" w:rsidR="00974DFB" w:rsidRPr="00716328" w:rsidRDefault="00974DFB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 реабилитация соматического состояния здоровья,</w:t>
      </w:r>
    </w:p>
    <w:p w14:paraId="70AFF4F6" w14:textId="77777777" w:rsidR="00974DFB" w:rsidRPr="00716328" w:rsidRDefault="00974DFB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 противоэпидемическая работа и медицинский контроль работы пищеблока в соответствии с действующими санитарно-гигиеническими правилами,</w:t>
      </w:r>
    </w:p>
    <w:p w14:paraId="29557D13" w14:textId="77777777" w:rsidR="00974DFB" w:rsidRPr="00716328" w:rsidRDefault="00974DFB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  </w:t>
      </w:r>
      <w:proofErr w:type="spellStart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витаминопрофилактика</w:t>
      </w:r>
      <w:proofErr w:type="spellEnd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(отвар шиповника в осеннее – зимний период, витаминизация третьих блюд с использованием аскорбиновой кислоты), </w:t>
      </w:r>
    </w:p>
    <w:p w14:paraId="4FAC178B" w14:textId="77777777" w:rsidR="00974DFB" w:rsidRPr="00716328" w:rsidRDefault="00974DFB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 санитарно-гигиеническая деятельность всех служб ДОУ.</w:t>
      </w:r>
    </w:p>
    <w:p w14:paraId="181020F1" w14:textId="77777777" w:rsidR="00974DFB" w:rsidRPr="00716328" w:rsidRDefault="00974DFB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Физкультурно-оздоровительные технологии - направлены на физическое развитие и укрепление здоровья ребёнка, развитие физических качеств, двигательной активности и становление физической культуры дошкольников:</w:t>
      </w:r>
    </w:p>
    <w:p w14:paraId="3DCC712D" w14:textId="77777777" w:rsidR="00974DFB" w:rsidRPr="00716328" w:rsidRDefault="00974DFB" w:rsidP="00974D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 КГН;</w:t>
      </w:r>
    </w:p>
    <w:p w14:paraId="671EAAF4" w14:textId="77777777" w:rsidR="00974DFB" w:rsidRPr="00716328" w:rsidRDefault="00974DFB" w:rsidP="00974D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 по </w:t>
      </w:r>
      <w:proofErr w:type="spellStart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вылеологии</w:t>
      </w:r>
      <w:proofErr w:type="spellEnd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E914A27" w14:textId="77777777" w:rsidR="00974DFB" w:rsidRPr="00716328" w:rsidRDefault="00974DFB" w:rsidP="00974D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спортивны праздники;</w:t>
      </w:r>
    </w:p>
    <w:p w14:paraId="46D68924" w14:textId="77777777" w:rsidR="00974DFB" w:rsidRPr="00716328" w:rsidRDefault="00974DFB" w:rsidP="00974D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развлечения и досуги;</w:t>
      </w:r>
    </w:p>
    <w:p w14:paraId="2F581527" w14:textId="77777777" w:rsidR="00974DFB" w:rsidRPr="00716328" w:rsidRDefault="00974DFB" w:rsidP="00974D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 здоровья;</w:t>
      </w:r>
    </w:p>
    <w:p w14:paraId="6130424C" w14:textId="77777777" w:rsidR="00974DFB" w:rsidRPr="00716328" w:rsidRDefault="00974DFB" w:rsidP="00974D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соревнования;</w:t>
      </w:r>
    </w:p>
    <w:p w14:paraId="136C423E" w14:textId="77777777" w:rsidR="00974DFB" w:rsidRPr="00716328" w:rsidRDefault="00974DFB" w:rsidP="00974D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прогулки-походы.</w:t>
      </w:r>
    </w:p>
    <w:p w14:paraId="3B35F5D4" w14:textId="77777777" w:rsidR="00974DFB" w:rsidRPr="00716328" w:rsidRDefault="00974DFB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</w:t>
      </w:r>
      <w:proofErr w:type="spellStart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здоровьеобогащения</w:t>
      </w:r>
      <w:proofErr w:type="spellEnd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 -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 </w:t>
      </w:r>
    </w:p>
    <w:p w14:paraId="20248D6D" w14:textId="77777777" w:rsidR="00974DFB" w:rsidRPr="00716328" w:rsidRDefault="00974DFB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Здоровьесбережение</w:t>
      </w:r>
      <w:proofErr w:type="spellEnd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с педагогами ДОУ:</w:t>
      </w:r>
    </w:p>
    <w:p w14:paraId="3552460C" w14:textId="77777777" w:rsidR="00974DFB" w:rsidRPr="00716328" w:rsidRDefault="00974DFB" w:rsidP="00974D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Семинары-тренинги «Психологическое здоровье педагогов»;</w:t>
      </w:r>
    </w:p>
    <w:p w14:paraId="3055FDB9" w14:textId="77777777" w:rsidR="00974DFB" w:rsidRPr="00716328" w:rsidRDefault="00974DFB" w:rsidP="00974D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для педагогов «Признаки утомляемости ребёнка дошкольника», «Запрещённые физические упражнения для детей дошкольного возраста», «Как правильно провести гимнастику (различные виды) с дошкольниками», «Профилактика утомляемости дошкольников в ДОУ» «Работа воспитателя по разделам программы «Основы безопасности и жизнедеятельности детей» и др.;</w:t>
      </w:r>
    </w:p>
    <w:p w14:paraId="6DF360FF" w14:textId="77777777" w:rsidR="00974DFB" w:rsidRPr="00716328" w:rsidRDefault="00974DFB" w:rsidP="00974D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 для педагогов ДОУ «Приёмы релаксации, снятия напряжения в течение рабочего дня»;</w:t>
      </w:r>
    </w:p>
    <w:p w14:paraId="2CDCF8B8" w14:textId="77777777" w:rsidR="00974DFB" w:rsidRPr="00716328" w:rsidRDefault="00974DFB" w:rsidP="00974D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вопросов </w:t>
      </w:r>
      <w:proofErr w:type="spellStart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педагогических советах и медико-педагогических совещаниях в группах раннего возраста и коррекционных группах.</w:t>
      </w:r>
    </w:p>
    <w:p w14:paraId="343E7BD8" w14:textId="77777777" w:rsidR="00974DFB" w:rsidRPr="00716328" w:rsidRDefault="008341C5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="00974DFB"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Валеологического</w:t>
      </w:r>
      <w:proofErr w:type="spellEnd"/>
      <w:r w:rsidR="00974DFB"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просвещения родителей - это технологии, направленные на обеспечение </w:t>
      </w:r>
      <w:proofErr w:type="spellStart"/>
      <w:r w:rsidR="00974DFB"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валеологической</w:t>
      </w:r>
      <w:proofErr w:type="spellEnd"/>
      <w:r w:rsidR="00974DFB"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образованности родителей воспитанников ДОУ, обретение ими </w:t>
      </w:r>
      <w:proofErr w:type="spellStart"/>
      <w:r w:rsidR="00974DFB"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валеологической</w:t>
      </w:r>
      <w:proofErr w:type="spellEnd"/>
      <w:r w:rsidR="00974DFB"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компетентности. </w:t>
      </w:r>
      <w:proofErr w:type="spellStart"/>
      <w:r w:rsidR="00974DFB"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Валеологическое</w:t>
      </w:r>
      <w:proofErr w:type="spellEnd"/>
      <w:r w:rsidR="00974DFB"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родителей надо рассматривать как непрерывный процесс </w:t>
      </w:r>
      <w:proofErr w:type="spellStart"/>
      <w:r w:rsidR="00974DFB"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валеологического</w:t>
      </w:r>
      <w:proofErr w:type="spellEnd"/>
      <w:r w:rsidR="00974DFB"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просвещения всех членов семьи. </w:t>
      </w:r>
    </w:p>
    <w:p w14:paraId="5C21CE81" w14:textId="77777777" w:rsidR="00974DFB" w:rsidRPr="00716328" w:rsidRDefault="00974DFB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ДОУ с семьей по вопросам охраны и укрепления здоровья детей:</w:t>
      </w:r>
    </w:p>
    <w:p w14:paraId="17FC1E2E" w14:textId="77777777" w:rsidR="00974DFB" w:rsidRPr="00716328" w:rsidRDefault="00974DFB" w:rsidP="00974D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 для родителей в каждой возрастной группе работают рубрики, освещающие вопросы оздоровления без лекарств (комплексы упражнений для профилактики нарушений опорно-двигательного аппарата, органов зрения, для развития общей и мелкой моторики, пальчиковые игры;</w:t>
      </w:r>
    </w:p>
    <w:p w14:paraId="3E1E9318" w14:textId="77777777" w:rsidR="00974DFB" w:rsidRPr="00716328" w:rsidRDefault="00974DFB" w:rsidP="00974D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 медицинских работников о медицинской профилактической работе с детьми в ДОУ;</w:t>
      </w:r>
    </w:p>
    <w:p w14:paraId="35FDC507" w14:textId="77777777" w:rsidR="00974DFB" w:rsidRPr="00716328" w:rsidRDefault="00974DFB" w:rsidP="00974D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</w:t>
      </w:r>
      <w:proofErr w:type="gramStart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 к</w:t>
      </w:r>
      <w:proofErr w:type="gramEnd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участию в физкультурно-массовых мероприятиях ДОУ (соревнования, спортивные праздники, дни открытых дверей, Дни и Недели здоровья, встречи детей ДОУ с родителями-спортсменами и др.);</w:t>
      </w:r>
    </w:p>
    <w:p w14:paraId="637C780E" w14:textId="77777777" w:rsidR="00974DFB" w:rsidRPr="00716328" w:rsidRDefault="00974DFB" w:rsidP="00974D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Консультации, беседы с родителями по вопросам </w:t>
      </w:r>
      <w:proofErr w:type="spellStart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169B1C" w14:textId="77777777" w:rsidR="00974DFB" w:rsidRPr="00716328" w:rsidRDefault="00974DFB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Здоровьесберегающие образовательные технологии в детском саду - это прежде всего технологии воспитания </w:t>
      </w:r>
      <w:proofErr w:type="spellStart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валеологической</w:t>
      </w:r>
      <w:proofErr w:type="spellEnd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или культуры здоровья дошкольников.</w:t>
      </w:r>
    </w:p>
    <w:p w14:paraId="33495BD6" w14:textId="77777777" w:rsidR="00974DFB" w:rsidRPr="00716328" w:rsidRDefault="00974DFB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</w:t>
      </w:r>
      <w:proofErr w:type="spellStart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технологии, используемые в системе </w:t>
      </w:r>
      <w:proofErr w:type="gramStart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</w:t>
      </w:r>
      <w:proofErr w:type="gramEnd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отражают две линии оздоровительно-развивающей работы:</w:t>
      </w:r>
    </w:p>
    <w:p w14:paraId="2054F257" w14:textId="77777777" w:rsidR="00974DFB" w:rsidRPr="00716328" w:rsidRDefault="00974DFB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 ·        приобщение детей к физической культуре</w:t>
      </w:r>
    </w:p>
    <w:p w14:paraId="75E1C606" w14:textId="77777777" w:rsidR="00974DFB" w:rsidRPr="00716328" w:rsidRDefault="00974DFB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 ·        использование развивающих форм оздоровительной работы.</w:t>
      </w:r>
    </w:p>
    <w:p w14:paraId="7176CCE3" w14:textId="77777777" w:rsidR="00974DFB" w:rsidRPr="00716328" w:rsidRDefault="00974DFB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нам, педагогам дошкольных учреждений. Полноценное физическое развитие и здоровье ребенка – это основа формирования личности.</w:t>
      </w:r>
    </w:p>
    <w:p w14:paraId="759F1247" w14:textId="77777777" w:rsidR="00974DFB" w:rsidRPr="00716328" w:rsidRDefault="00974DFB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здоровье детей неразрывно связано с их психическим здоровьем, эмоциональным благополучием. Исходя из принципа “здоровый ребенок – успешный ребенок”, </w:t>
      </w:r>
      <w:proofErr w:type="gramStart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невозможным</w:t>
      </w:r>
      <w:proofErr w:type="gramEnd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 Поэтому в настоящее время в качестве одного из приоритетных направлений педагогической деятельности выделяется применение в условиях детского сада здоровьесберегающих технологий.</w:t>
      </w:r>
    </w:p>
    <w:p w14:paraId="728D2AB2" w14:textId="77777777" w:rsidR="00974DFB" w:rsidRPr="00716328" w:rsidRDefault="00974DFB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в работе ДОУ здоровьесберегающих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14:paraId="2CABE713" w14:textId="77777777" w:rsidR="00974DFB" w:rsidRPr="00716328" w:rsidRDefault="00974DFB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Используемые в комплексе </w:t>
      </w:r>
      <w:proofErr w:type="spellStart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в итоге формируют у ребенка стойкую мотивацию на здоровый образ жизни.</w:t>
      </w:r>
    </w:p>
    <w:p w14:paraId="59CC99D8" w14:textId="77777777" w:rsidR="00974DFB" w:rsidRPr="00716328" w:rsidRDefault="00974DFB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14:paraId="1936DA6C" w14:textId="77777777" w:rsidR="00974DFB" w:rsidRPr="00974DFB" w:rsidRDefault="00974DFB" w:rsidP="00974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4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Современные </w:t>
      </w:r>
      <w:proofErr w:type="spellStart"/>
      <w:r w:rsidRPr="00974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здоровьесберегающие</w:t>
      </w:r>
      <w:proofErr w:type="spellEnd"/>
      <w:r w:rsidRPr="00974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педагогические технологии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04"/>
        <w:gridCol w:w="2223"/>
        <w:gridCol w:w="2970"/>
        <w:gridCol w:w="1948"/>
      </w:tblGrid>
      <w:tr w:rsidR="00F3315C" w14:paraId="0C77C7C6" w14:textId="77777777" w:rsidTr="00DC0ABA">
        <w:tc>
          <w:tcPr>
            <w:tcW w:w="2204" w:type="dxa"/>
          </w:tcPr>
          <w:p w14:paraId="68662ABD" w14:textId="77777777" w:rsidR="00F3315C" w:rsidRDefault="00F3315C" w:rsidP="00F331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здоровье- сберегающих педагогических технологий</w:t>
            </w:r>
          </w:p>
        </w:tc>
        <w:tc>
          <w:tcPr>
            <w:tcW w:w="2223" w:type="dxa"/>
          </w:tcPr>
          <w:p w14:paraId="328275C5" w14:textId="77777777" w:rsidR="00F3315C" w:rsidRDefault="00F3315C" w:rsidP="00F331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 в режиме дня</w:t>
            </w:r>
          </w:p>
        </w:tc>
        <w:tc>
          <w:tcPr>
            <w:tcW w:w="2970" w:type="dxa"/>
          </w:tcPr>
          <w:p w14:paraId="51ECC9A0" w14:textId="77777777" w:rsidR="00F3315C" w:rsidRDefault="00F3315C" w:rsidP="00F331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методики проведения</w:t>
            </w:r>
          </w:p>
        </w:tc>
        <w:tc>
          <w:tcPr>
            <w:tcW w:w="1948" w:type="dxa"/>
          </w:tcPr>
          <w:p w14:paraId="03FFEEC6" w14:textId="77777777" w:rsidR="00F3315C" w:rsidRDefault="00F3315C" w:rsidP="00F331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3315C" w14:paraId="73019B6D" w14:textId="77777777" w:rsidTr="00CD1D3E">
        <w:tc>
          <w:tcPr>
            <w:tcW w:w="9345" w:type="dxa"/>
            <w:gridSpan w:val="4"/>
          </w:tcPr>
          <w:p w14:paraId="6A379FFD" w14:textId="77777777" w:rsidR="00F3315C" w:rsidRPr="00F3315C" w:rsidRDefault="00F3315C" w:rsidP="00F331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сохранения и стимулирования здоровья</w:t>
            </w:r>
          </w:p>
        </w:tc>
      </w:tr>
      <w:tr w:rsidR="00F3315C" w14:paraId="60193714" w14:textId="77777777" w:rsidTr="00DC0ABA">
        <w:tc>
          <w:tcPr>
            <w:tcW w:w="2204" w:type="dxa"/>
          </w:tcPr>
          <w:p w14:paraId="1FB4A1BB" w14:textId="77777777" w:rsidR="00F3315C" w:rsidRDefault="00F3315C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Ритмопластика</w:t>
            </w:r>
          </w:p>
        </w:tc>
        <w:tc>
          <w:tcPr>
            <w:tcW w:w="2223" w:type="dxa"/>
          </w:tcPr>
          <w:p w14:paraId="6FAD4398" w14:textId="77777777" w:rsidR="00F3315C" w:rsidRDefault="00F3315C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раньше чем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30 мин. после приема пищи, 2 раза в неделю по 30 минут со среднего возраста</w:t>
            </w:r>
          </w:p>
        </w:tc>
        <w:tc>
          <w:tcPr>
            <w:tcW w:w="2970" w:type="dxa"/>
          </w:tcPr>
          <w:p w14:paraId="6507150E" w14:textId="77777777" w:rsidR="00F3315C" w:rsidRDefault="00F3315C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Обратить внимание на художественную ценность, величину физической нагрузки и ее </w:t>
            </w:r>
            <w:r w:rsidR="00ED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соразмерность возрастным показателям ребенка</w:t>
            </w:r>
          </w:p>
        </w:tc>
        <w:tc>
          <w:tcPr>
            <w:tcW w:w="1948" w:type="dxa"/>
          </w:tcPr>
          <w:p w14:paraId="5BBF9738" w14:textId="77777777" w:rsidR="00F3315C" w:rsidRDefault="00ED0E8A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физической культуре, музыкальный руководитель, педагоги ДОУ </w:t>
            </w:r>
          </w:p>
        </w:tc>
      </w:tr>
      <w:tr w:rsidR="00F3315C" w14:paraId="276B1156" w14:textId="77777777" w:rsidTr="00DC0ABA">
        <w:tc>
          <w:tcPr>
            <w:tcW w:w="2204" w:type="dxa"/>
          </w:tcPr>
          <w:p w14:paraId="4262DE25" w14:textId="77777777" w:rsidR="00F3315C" w:rsidRDefault="00ED0E8A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Динамические паузы (физкультминутки)</w:t>
            </w:r>
          </w:p>
        </w:tc>
        <w:tc>
          <w:tcPr>
            <w:tcW w:w="2223" w:type="dxa"/>
          </w:tcPr>
          <w:p w14:paraId="65F11026" w14:textId="77777777" w:rsidR="00F3315C" w:rsidRDefault="00ED0E8A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занятий, 2-3 минуты, по мере утомляемости детей во всех возрастных группах</w:t>
            </w:r>
          </w:p>
        </w:tc>
        <w:tc>
          <w:tcPr>
            <w:tcW w:w="2970" w:type="dxa"/>
          </w:tcPr>
          <w:p w14:paraId="6C05726B" w14:textId="77777777" w:rsidR="00F3315C" w:rsidRDefault="00ED0E8A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Рекомендуется для всех детей в качестве профилактики утомления. Могут включать в себя элементы гимнастики для глаз, дыхательной гимнастики и других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зависимости от вида занятия.</w:t>
            </w:r>
          </w:p>
        </w:tc>
        <w:tc>
          <w:tcPr>
            <w:tcW w:w="1948" w:type="dxa"/>
          </w:tcPr>
          <w:p w14:paraId="2803734D" w14:textId="77777777" w:rsidR="00F3315C" w:rsidRDefault="003A5545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ED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 ДОУ</w:t>
            </w:r>
          </w:p>
        </w:tc>
      </w:tr>
      <w:tr w:rsidR="00F3315C" w14:paraId="50927B74" w14:textId="77777777" w:rsidTr="00DC0ABA">
        <w:tc>
          <w:tcPr>
            <w:tcW w:w="2204" w:type="dxa"/>
          </w:tcPr>
          <w:p w14:paraId="5184EB34" w14:textId="77777777" w:rsidR="00F3315C" w:rsidRDefault="00ED0E8A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2223" w:type="dxa"/>
          </w:tcPr>
          <w:p w14:paraId="7340175C" w14:textId="77777777" w:rsidR="00F3315C" w:rsidRDefault="0025538C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часть физкультурного занятия, на прогулке, в групповой комнате -малой и средней степени подвижности</w:t>
            </w:r>
          </w:p>
        </w:tc>
        <w:tc>
          <w:tcPr>
            <w:tcW w:w="2970" w:type="dxa"/>
          </w:tcPr>
          <w:p w14:paraId="7CCD0CB8" w14:textId="77777777" w:rsidR="00F3315C" w:rsidRDefault="0025538C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во всех возрастных группах. Игры подбираются в соответствии с возрастом ребенка, местом и временем ее проведения. В ДОУ используются лишь элементы спортивных игр.</w:t>
            </w:r>
          </w:p>
        </w:tc>
        <w:tc>
          <w:tcPr>
            <w:tcW w:w="1948" w:type="dxa"/>
          </w:tcPr>
          <w:p w14:paraId="616DE90D" w14:textId="77777777" w:rsidR="00F3315C" w:rsidRDefault="0025538C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 педагоги ДОУ</w:t>
            </w:r>
          </w:p>
        </w:tc>
      </w:tr>
      <w:tr w:rsidR="00F3315C" w14:paraId="14EF56F8" w14:textId="77777777" w:rsidTr="00DC0ABA">
        <w:tc>
          <w:tcPr>
            <w:tcW w:w="2204" w:type="dxa"/>
          </w:tcPr>
          <w:p w14:paraId="1E96E1EA" w14:textId="77777777" w:rsidR="00F3315C" w:rsidRDefault="0025538C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Релаксация</w:t>
            </w:r>
          </w:p>
        </w:tc>
        <w:tc>
          <w:tcPr>
            <w:tcW w:w="2223" w:type="dxa"/>
          </w:tcPr>
          <w:p w14:paraId="1D65A082" w14:textId="77777777" w:rsidR="00F3315C" w:rsidRDefault="0025538C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любом подходящем помещении. В </w:t>
            </w:r>
            <w:r w:rsidR="003A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зависимости от состояния детей и целей, педагог определяет интенсивность технологии.</w:t>
            </w:r>
          </w:p>
        </w:tc>
        <w:tc>
          <w:tcPr>
            <w:tcW w:w="2970" w:type="dxa"/>
          </w:tcPr>
          <w:p w14:paraId="5ECB4E2D" w14:textId="77777777" w:rsidR="00F3315C" w:rsidRDefault="003A5545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возрастных групп. Можно использовать спокойную классическую музыку (Чайковский, Рахманинов), звуки природы</w:t>
            </w:r>
          </w:p>
        </w:tc>
        <w:tc>
          <w:tcPr>
            <w:tcW w:w="1948" w:type="dxa"/>
          </w:tcPr>
          <w:p w14:paraId="388301F8" w14:textId="77777777" w:rsidR="00F3315C" w:rsidRDefault="003A5545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 педагоги ДОУ, психолог</w:t>
            </w:r>
          </w:p>
        </w:tc>
      </w:tr>
      <w:tr w:rsidR="00F3315C" w14:paraId="7E7973B5" w14:textId="77777777" w:rsidTr="00DC0ABA">
        <w:tc>
          <w:tcPr>
            <w:tcW w:w="2204" w:type="dxa"/>
          </w:tcPr>
          <w:p w14:paraId="3CE833B2" w14:textId="77777777" w:rsidR="00F3315C" w:rsidRDefault="003A5545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эстетической направленности</w:t>
            </w:r>
          </w:p>
        </w:tc>
        <w:tc>
          <w:tcPr>
            <w:tcW w:w="2223" w:type="dxa"/>
          </w:tcPr>
          <w:p w14:paraId="33141812" w14:textId="77777777" w:rsidR="00F3315C" w:rsidRDefault="003A5545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на занятиях художественно –эстетического цикла, при посещении музеев, театров, выставок и пр., оформлении помещений к праздникам и др.</w:t>
            </w:r>
          </w:p>
        </w:tc>
        <w:tc>
          <w:tcPr>
            <w:tcW w:w="2970" w:type="dxa"/>
          </w:tcPr>
          <w:p w14:paraId="24EC2D4D" w14:textId="77777777" w:rsidR="00F3315C" w:rsidRDefault="003A5545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возрастных групп. Осуществляется на занятиях по программе ДОУ, а также по специально запланированному графику мероприятий</w:t>
            </w:r>
            <w:r w:rsidR="009B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Особое значение имеет работа с семьей, привитие детям эстетического вкуса.</w:t>
            </w:r>
          </w:p>
        </w:tc>
        <w:tc>
          <w:tcPr>
            <w:tcW w:w="1948" w:type="dxa"/>
          </w:tcPr>
          <w:p w14:paraId="1392B6BF" w14:textId="77777777" w:rsidR="00F3315C" w:rsidRDefault="003A5545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3315C" w14:paraId="350FAC0C" w14:textId="77777777" w:rsidTr="00DC0ABA">
        <w:tc>
          <w:tcPr>
            <w:tcW w:w="2204" w:type="dxa"/>
          </w:tcPr>
          <w:p w14:paraId="1458DB0C" w14:textId="77777777" w:rsidR="00F3315C" w:rsidRDefault="009B6FF6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пальчиков</w:t>
            </w:r>
          </w:p>
        </w:tc>
        <w:tc>
          <w:tcPr>
            <w:tcW w:w="2223" w:type="dxa"/>
          </w:tcPr>
          <w:p w14:paraId="2FD80B3D" w14:textId="77777777" w:rsidR="00F3315C" w:rsidRDefault="009B6FF6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в любой удобный отрезок времени (в любое удобное </w:t>
            </w:r>
            <w:proofErr w:type="gramStart"/>
            <w:r w:rsidRPr="0071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время)   </w:t>
            </w:r>
            <w:proofErr w:type="gramEnd"/>
            <w:r w:rsidRPr="0071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2970" w:type="dxa"/>
          </w:tcPr>
          <w:p w14:paraId="0E33FFA0" w14:textId="77777777" w:rsidR="00F3315C" w:rsidRDefault="009B6FF6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младшего возраста индивидуально либо с подгруппой ежедневно. Рекомендуется всем детям, особенно с речевыми проблемами.</w:t>
            </w:r>
          </w:p>
        </w:tc>
        <w:tc>
          <w:tcPr>
            <w:tcW w:w="1948" w:type="dxa"/>
          </w:tcPr>
          <w:p w14:paraId="7BE25624" w14:textId="77777777" w:rsidR="00F3315C" w:rsidRDefault="009B6FF6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ДОУ, логопед</w:t>
            </w:r>
          </w:p>
        </w:tc>
      </w:tr>
      <w:tr w:rsidR="00F3315C" w14:paraId="526B92B7" w14:textId="77777777" w:rsidTr="00DC0ABA">
        <w:tc>
          <w:tcPr>
            <w:tcW w:w="2204" w:type="dxa"/>
          </w:tcPr>
          <w:p w14:paraId="354823B3" w14:textId="77777777" w:rsidR="00F3315C" w:rsidRDefault="009B6FF6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глаз</w:t>
            </w:r>
          </w:p>
        </w:tc>
        <w:tc>
          <w:tcPr>
            <w:tcW w:w="2223" w:type="dxa"/>
          </w:tcPr>
          <w:p w14:paraId="2B8E4D9D" w14:textId="77777777" w:rsidR="00F3315C" w:rsidRDefault="009B6FF6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 3-5 мин. в любое свободное время; в зависимости от интенсивности зрительной нагрузки с младшего возраста</w:t>
            </w:r>
          </w:p>
        </w:tc>
        <w:tc>
          <w:tcPr>
            <w:tcW w:w="2970" w:type="dxa"/>
          </w:tcPr>
          <w:p w14:paraId="0D4453BC" w14:textId="77777777" w:rsidR="00F3315C" w:rsidRDefault="009B6FF6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использовать наглядный материал, показ педагога        </w:t>
            </w:r>
          </w:p>
        </w:tc>
        <w:tc>
          <w:tcPr>
            <w:tcW w:w="1948" w:type="dxa"/>
          </w:tcPr>
          <w:p w14:paraId="114D02A8" w14:textId="77777777" w:rsidR="00F3315C" w:rsidRDefault="009B6FF6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3315C" w14:paraId="4D426017" w14:textId="77777777" w:rsidTr="00DC0ABA">
        <w:tc>
          <w:tcPr>
            <w:tcW w:w="2204" w:type="dxa"/>
          </w:tcPr>
          <w:p w14:paraId="03E84C5A" w14:textId="77777777" w:rsidR="00F3315C" w:rsidRDefault="009B6FF6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дыхательная</w:t>
            </w:r>
          </w:p>
        </w:tc>
        <w:tc>
          <w:tcPr>
            <w:tcW w:w="2223" w:type="dxa"/>
          </w:tcPr>
          <w:p w14:paraId="01C5D252" w14:textId="77777777" w:rsidR="00F3315C" w:rsidRDefault="009B6FF6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различных формах физкультурно-оздоровительной работы с младшего возраста</w:t>
            </w:r>
          </w:p>
        </w:tc>
        <w:tc>
          <w:tcPr>
            <w:tcW w:w="2970" w:type="dxa"/>
          </w:tcPr>
          <w:p w14:paraId="1D223B0E" w14:textId="77777777" w:rsidR="00F3315C" w:rsidRDefault="009B6FF6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</w:tc>
        <w:tc>
          <w:tcPr>
            <w:tcW w:w="1948" w:type="dxa"/>
          </w:tcPr>
          <w:p w14:paraId="45404275" w14:textId="77777777" w:rsidR="00F3315C" w:rsidRDefault="009B6FF6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3315C" w14:paraId="5F6523CB" w14:textId="77777777" w:rsidTr="00DC0ABA">
        <w:tc>
          <w:tcPr>
            <w:tcW w:w="2204" w:type="dxa"/>
          </w:tcPr>
          <w:p w14:paraId="066D272E" w14:textId="77777777" w:rsidR="00F3315C" w:rsidRDefault="009B6FF6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Гимнастика пробуждения</w:t>
            </w:r>
          </w:p>
        </w:tc>
        <w:tc>
          <w:tcPr>
            <w:tcW w:w="2223" w:type="dxa"/>
          </w:tcPr>
          <w:p w14:paraId="2484B481" w14:textId="77777777" w:rsidR="00F3315C" w:rsidRDefault="009B6FF6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после дневного сна, 5-10 мин. во всех возрастных группах.        </w:t>
            </w:r>
          </w:p>
        </w:tc>
        <w:tc>
          <w:tcPr>
            <w:tcW w:w="2970" w:type="dxa"/>
          </w:tcPr>
          <w:p w14:paraId="120D7376" w14:textId="77777777" w:rsidR="00F3315C" w:rsidRDefault="009B6FF6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ДОУ.        </w:t>
            </w:r>
          </w:p>
        </w:tc>
        <w:tc>
          <w:tcPr>
            <w:tcW w:w="1948" w:type="dxa"/>
          </w:tcPr>
          <w:p w14:paraId="29132AFE" w14:textId="77777777" w:rsidR="00F3315C" w:rsidRDefault="009B6FF6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3315C" w14:paraId="6ECA153C" w14:textId="77777777" w:rsidTr="00DC0ABA">
        <w:tc>
          <w:tcPr>
            <w:tcW w:w="2204" w:type="dxa"/>
          </w:tcPr>
          <w:p w14:paraId="461B1490" w14:textId="77777777" w:rsidR="00F3315C" w:rsidRDefault="00DC0ABA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бег</w:t>
            </w:r>
          </w:p>
        </w:tc>
        <w:tc>
          <w:tcPr>
            <w:tcW w:w="2223" w:type="dxa"/>
          </w:tcPr>
          <w:p w14:paraId="17F0AEC8" w14:textId="77777777" w:rsidR="00F3315C" w:rsidRDefault="00DC0ABA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старшего возраста в теплый период в утренний прием на улице или на прогулке.</w:t>
            </w:r>
          </w:p>
        </w:tc>
        <w:tc>
          <w:tcPr>
            <w:tcW w:w="2970" w:type="dxa"/>
          </w:tcPr>
          <w:p w14:paraId="076DF9AA" w14:textId="77777777" w:rsidR="00F3315C" w:rsidRDefault="00DC0ABA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проведения бега в физкультурной форме и спортивной обуви.</w:t>
            </w:r>
          </w:p>
        </w:tc>
        <w:tc>
          <w:tcPr>
            <w:tcW w:w="1948" w:type="dxa"/>
          </w:tcPr>
          <w:p w14:paraId="210F9B6B" w14:textId="77777777" w:rsidR="00F3315C" w:rsidRDefault="00DC0ABA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 педагоги ДОУ</w:t>
            </w:r>
          </w:p>
        </w:tc>
      </w:tr>
      <w:tr w:rsidR="00DC0ABA" w14:paraId="0D8DC479" w14:textId="77777777" w:rsidTr="00A104E8">
        <w:tc>
          <w:tcPr>
            <w:tcW w:w="9345" w:type="dxa"/>
            <w:gridSpan w:val="4"/>
          </w:tcPr>
          <w:p w14:paraId="599D95EE" w14:textId="77777777" w:rsidR="00DC0ABA" w:rsidRPr="00DC0ABA" w:rsidRDefault="00DC0ABA" w:rsidP="00DC0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 обучения здоровому образу жизни</w:t>
            </w:r>
          </w:p>
        </w:tc>
      </w:tr>
      <w:tr w:rsidR="00F3315C" w14:paraId="7C654271" w14:textId="77777777" w:rsidTr="00DC0ABA">
        <w:tc>
          <w:tcPr>
            <w:tcW w:w="2204" w:type="dxa"/>
          </w:tcPr>
          <w:p w14:paraId="12B716D9" w14:textId="77777777" w:rsidR="00F3315C" w:rsidRDefault="00DC0ABA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занятие</w:t>
            </w:r>
          </w:p>
        </w:tc>
        <w:tc>
          <w:tcPr>
            <w:tcW w:w="2223" w:type="dxa"/>
          </w:tcPr>
          <w:p w14:paraId="14F441DA" w14:textId="77777777" w:rsidR="00F3315C" w:rsidRDefault="00DC0ABA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неделю в спортивном зале, 1 раз – на улице. Все возрастные группы. Ранний возраст - в групповой комнате или </w:t>
            </w:r>
            <w:proofErr w:type="spellStart"/>
            <w:r w:rsidRPr="0071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физ.зале</w:t>
            </w:r>
            <w:proofErr w:type="spellEnd"/>
            <w:r w:rsidRPr="0071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- 10 мин. Младший возраст- 15-20 мин., средний возраст - 20-25 мин., старший возраст - 25-30 мин.</w:t>
            </w:r>
          </w:p>
        </w:tc>
        <w:tc>
          <w:tcPr>
            <w:tcW w:w="2970" w:type="dxa"/>
          </w:tcPr>
          <w:p w14:paraId="798EF274" w14:textId="77777777" w:rsidR="00F3315C" w:rsidRDefault="00DC0ABA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проводятся в соответствии с программой, по которой работает ДОУ. Перед занятием необходимо хорошо проветрить помещение        </w:t>
            </w:r>
          </w:p>
        </w:tc>
        <w:tc>
          <w:tcPr>
            <w:tcW w:w="1948" w:type="dxa"/>
          </w:tcPr>
          <w:p w14:paraId="7BF8370F" w14:textId="77777777" w:rsidR="00F3315C" w:rsidRDefault="00DC0ABA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 педагоги ДОУ</w:t>
            </w:r>
          </w:p>
        </w:tc>
      </w:tr>
      <w:tr w:rsidR="00F3315C" w14:paraId="16203B74" w14:textId="77777777" w:rsidTr="00DC0ABA">
        <w:tc>
          <w:tcPr>
            <w:tcW w:w="2204" w:type="dxa"/>
          </w:tcPr>
          <w:p w14:paraId="53B2DCF7" w14:textId="77777777" w:rsidR="00F3315C" w:rsidRDefault="00DC0ABA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 –игровые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игротренинги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3" w:type="dxa"/>
          </w:tcPr>
          <w:p w14:paraId="0FD3C993" w14:textId="77777777" w:rsidR="00F3315C" w:rsidRDefault="00DC0ABA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свободное время, можно во второй половине дня. Время строго не фиксировано, в зависимости от задач, поставленных педагогом со старшего возраста</w:t>
            </w:r>
          </w:p>
        </w:tc>
        <w:tc>
          <w:tcPr>
            <w:tcW w:w="2970" w:type="dxa"/>
          </w:tcPr>
          <w:p w14:paraId="4AE8B7B6" w14:textId="77777777" w:rsidR="00F3315C" w:rsidRDefault="00DC0ABA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может быть организовано не заметно для ребенка, посредством включения педагога в процесс игровой деятельности</w:t>
            </w:r>
          </w:p>
        </w:tc>
        <w:tc>
          <w:tcPr>
            <w:tcW w:w="1948" w:type="dxa"/>
          </w:tcPr>
          <w:p w14:paraId="5CDC9A81" w14:textId="77777777" w:rsidR="00F3315C" w:rsidRDefault="00DC0ABA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ДОУ, психолог</w:t>
            </w:r>
          </w:p>
        </w:tc>
      </w:tr>
      <w:tr w:rsidR="00F3315C" w14:paraId="329E8D07" w14:textId="77777777" w:rsidTr="00DC0ABA">
        <w:tc>
          <w:tcPr>
            <w:tcW w:w="2204" w:type="dxa"/>
          </w:tcPr>
          <w:p w14:paraId="6D959CE4" w14:textId="77777777" w:rsidR="00F3315C" w:rsidRDefault="00DC0ABA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игры</w:t>
            </w:r>
          </w:p>
        </w:tc>
        <w:tc>
          <w:tcPr>
            <w:tcW w:w="2223" w:type="dxa"/>
          </w:tcPr>
          <w:p w14:paraId="1FB0C92C" w14:textId="77777777" w:rsidR="00F3315C" w:rsidRDefault="00DC0ABA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раза в неделю по 30 мин. со старшего возраста        </w:t>
            </w:r>
          </w:p>
        </w:tc>
        <w:tc>
          <w:tcPr>
            <w:tcW w:w="2970" w:type="dxa"/>
          </w:tcPr>
          <w:p w14:paraId="5C2257A7" w14:textId="77777777" w:rsidR="00F3315C" w:rsidRDefault="00DC0ABA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      </w:r>
          </w:p>
        </w:tc>
        <w:tc>
          <w:tcPr>
            <w:tcW w:w="1948" w:type="dxa"/>
          </w:tcPr>
          <w:p w14:paraId="2C898420" w14:textId="77777777" w:rsidR="00F3315C" w:rsidRDefault="00DC0ABA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ДОУ, психолог</w:t>
            </w:r>
          </w:p>
        </w:tc>
      </w:tr>
      <w:tr w:rsidR="00F3315C" w14:paraId="467BC972" w14:textId="77777777" w:rsidTr="00DC0ABA">
        <w:tc>
          <w:tcPr>
            <w:tcW w:w="2204" w:type="dxa"/>
          </w:tcPr>
          <w:p w14:paraId="07951160" w14:textId="77777777" w:rsidR="00F3315C" w:rsidRDefault="00CB7A0D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из серии «Здоровье»</w:t>
            </w:r>
          </w:p>
        </w:tc>
        <w:tc>
          <w:tcPr>
            <w:tcW w:w="2223" w:type="dxa"/>
          </w:tcPr>
          <w:p w14:paraId="7CC83C74" w14:textId="77777777" w:rsidR="00F3315C" w:rsidRDefault="00CB7A0D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неделю по 30 мин. со </w:t>
            </w:r>
            <w:r w:rsidRPr="0071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старшего возраста        </w:t>
            </w:r>
          </w:p>
        </w:tc>
        <w:tc>
          <w:tcPr>
            <w:tcW w:w="2970" w:type="dxa"/>
          </w:tcPr>
          <w:p w14:paraId="28C43144" w14:textId="77777777" w:rsidR="00F3315C" w:rsidRDefault="00CB7A0D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Могут быть включены в сетку занятий в качестве </w:t>
            </w:r>
            <w:r w:rsidRPr="0071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познавательного развития        </w:t>
            </w:r>
          </w:p>
        </w:tc>
        <w:tc>
          <w:tcPr>
            <w:tcW w:w="1948" w:type="dxa"/>
          </w:tcPr>
          <w:p w14:paraId="09A2D2C0" w14:textId="77777777" w:rsidR="00F3315C" w:rsidRDefault="00CB7A0D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 ДОУ</w:t>
            </w:r>
          </w:p>
        </w:tc>
      </w:tr>
      <w:tr w:rsidR="00F3315C" w14:paraId="65E1FAEF" w14:textId="77777777" w:rsidTr="00DC0ABA">
        <w:tc>
          <w:tcPr>
            <w:tcW w:w="2204" w:type="dxa"/>
          </w:tcPr>
          <w:p w14:paraId="15EBEF03" w14:textId="77777777" w:rsidR="00F3315C" w:rsidRDefault="00CB7A0D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Самомассаж</w:t>
            </w:r>
          </w:p>
        </w:tc>
        <w:tc>
          <w:tcPr>
            <w:tcW w:w="2223" w:type="dxa"/>
          </w:tcPr>
          <w:p w14:paraId="173CFC57" w14:textId="77777777" w:rsidR="00F3315C" w:rsidRDefault="00CB7A0D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поставленных педагогом целей, сеансами либо в различных формах физкультурно-оздоровительной работы с младшего возраста</w:t>
            </w:r>
          </w:p>
        </w:tc>
        <w:tc>
          <w:tcPr>
            <w:tcW w:w="2970" w:type="dxa"/>
          </w:tcPr>
          <w:p w14:paraId="19A95C91" w14:textId="77777777" w:rsidR="00F3315C" w:rsidRDefault="00CB7A0D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        </w:t>
            </w:r>
          </w:p>
        </w:tc>
        <w:tc>
          <w:tcPr>
            <w:tcW w:w="1948" w:type="dxa"/>
          </w:tcPr>
          <w:p w14:paraId="1150DAAE" w14:textId="77777777" w:rsidR="00F3315C" w:rsidRDefault="00CB7A0D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 педагоги ДОУ</w:t>
            </w:r>
          </w:p>
        </w:tc>
      </w:tr>
      <w:tr w:rsidR="00CB7A0D" w14:paraId="106B27C9" w14:textId="77777777" w:rsidTr="00BC7892">
        <w:tc>
          <w:tcPr>
            <w:tcW w:w="9345" w:type="dxa"/>
            <w:gridSpan w:val="4"/>
          </w:tcPr>
          <w:p w14:paraId="296485BB" w14:textId="77777777" w:rsidR="00CB7A0D" w:rsidRPr="00CB7A0D" w:rsidRDefault="00CB7A0D" w:rsidP="00CB7A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Коррекционные технологии</w:t>
            </w:r>
          </w:p>
        </w:tc>
      </w:tr>
      <w:tr w:rsidR="00F3315C" w14:paraId="3357714D" w14:textId="77777777" w:rsidTr="00DC0ABA">
        <w:tc>
          <w:tcPr>
            <w:tcW w:w="2204" w:type="dxa"/>
          </w:tcPr>
          <w:p w14:paraId="79E1FD1E" w14:textId="77777777" w:rsidR="00F3315C" w:rsidRDefault="00CB7A0D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музыкального воздействия</w:t>
            </w:r>
          </w:p>
        </w:tc>
        <w:tc>
          <w:tcPr>
            <w:tcW w:w="2223" w:type="dxa"/>
          </w:tcPr>
          <w:p w14:paraId="6DB86374" w14:textId="77777777" w:rsidR="00F3315C" w:rsidRDefault="00CB7A0D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различных формах физкультурно-оздоровительной работы; либо отдельные занятия 2-4 раза в месяц в зависимости от поставленных целей во всех возрастных группах</w:t>
            </w:r>
          </w:p>
        </w:tc>
        <w:tc>
          <w:tcPr>
            <w:tcW w:w="2970" w:type="dxa"/>
          </w:tcPr>
          <w:p w14:paraId="55CC4736" w14:textId="77777777" w:rsidR="00F3315C" w:rsidRDefault="00CB7A0D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Используются в качестве вспомогательного средства как часть других технологий; для снятия напряжения, повышения эмоционального настроя и </w:t>
            </w:r>
            <w:proofErr w:type="spellStart"/>
            <w:r w:rsidRPr="0071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948" w:type="dxa"/>
          </w:tcPr>
          <w:p w14:paraId="18D4B604" w14:textId="77777777" w:rsidR="00F3315C" w:rsidRDefault="00CB7A0D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ДОУ, музыкальный руководитель</w:t>
            </w:r>
          </w:p>
        </w:tc>
      </w:tr>
      <w:tr w:rsidR="00F3315C" w14:paraId="3D88F263" w14:textId="77777777" w:rsidTr="00DC0ABA">
        <w:tc>
          <w:tcPr>
            <w:tcW w:w="2204" w:type="dxa"/>
          </w:tcPr>
          <w:p w14:paraId="3CA25324" w14:textId="77777777" w:rsidR="00F3315C" w:rsidRDefault="00CB7A0D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воздействия цветом</w:t>
            </w:r>
          </w:p>
        </w:tc>
        <w:tc>
          <w:tcPr>
            <w:tcW w:w="2223" w:type="dxa"/>
          </w:tcPr>
          <w:p w14:paraId="3A5C6073" w14:textId="77777777" w:rsidR="00F3315C" w:rsidRDefault="00CB7A0D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специальное занятие 2-4 раза в месяц в зависимости от поставленных задач со среднего возраста</w:t>
            </w:r>
          </w:p>
        </w:tc>
        <w:tc>
          <w:tcPr>
            <w:tcW w:w="2970" w:type="dxa"/>
          </w:tcPr>
          <w:p w14:paraId="04ECE37D" w14:textId="77777777" w:rsidR="00F3315C" w:rsidRDefault="00CB7A0D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        </w:t>
            </w:r>
          </w:p>
        </w:tc>
        <w:tc>
          <w:tcPr>
            <w:tcW w:w="1948" w:type="dxa"/>
          </w:tcPr>
          <w:p w14:paraId="0EDFDF5F" w14:textId="77777777" w:rsidR="00F3315C" w:rsidRDefault="00CB7A0D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ДОУ, психолог</w:t>
            </w:r>
          </w:p>
        </w:tc>
      </w:tr>
      <w:tr w:rsidR="00F3315C" w14:paraId="095A9DFB" w14:textId="77777777" w:rsidTr="00DC0ABA">
        <w:tc>
          <w:tcPr>
            <w:tcW w:w="2204" w:type="dxa"/>
          </w:tcPr>
          <w:p w14:paraId="49C7A69E" w14:textId="77777777" w:rsidR="00F3315C" w:rsidRDefault="00CB7A0D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коррекции поведения</w:t>
            </w:r>
          </w:p>
        </w:tc>
        <w:tc>
          <w:tcPr>
            <w:tcW w:w="2223" w:type="dxa"/>
          </w:tcPr>
          <w:p w14:paraId="0B4FCF66" w14:textId="77777777" w:rsidR="00F3315C" w:rsidRDefault="00AF5966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Сеансами по 10-12 занятий по 25-30 мин. со старшего возраста        </w:t>
            </w:r>
          </w:p>
        </w:tc>
        <w:tc>
          <w:tcPr>
            <w:tcW w:w="2970" w:type="dxa"/>
          </w:tcPr>
          <w:p w14:paraId="0FD420EC" w14:textId="77777777" w:rsidR="00F3315C" w:rsidRDefault="00AF5966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      </w:r>
          </w:p>
        </w:tc>
        <w:tc>
          <w:tcPr>
            <w:tcW w:w="1948" w:type="dxa"/>
          </w:tcPr>
          <w:p w14:paraId="57FFBF4C" w14:textId="77777777" w:rsidR="00F3315C" w:rsidRDefault="00AF5966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ДОУ, психолог</w:t>
            </w:r>
          </w:p>
        </w:tc>
      </w:tr>
      <w:tr w:rsidR="00F3315C" w14:paraId="5A1C5E74" w14:textId="77777777" w:rsidTr="00DC0ABA">
        <w:tc>
          <w:tcPr>
            <w:tcW w:w="2204" w:type="dxa"/>
          </w:tcPr>
          <w:p w14:paraId="746B51B7" w14:textId="77777777" w:rsidR="00F3315C" w:rsidRDefault="00AF5966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Сказкотерапия</w:t>
            </w:r>
          </w:p>
        </w:tc>
        <w:tc>
          <w:tcPr>
            <w:tcW w:w="2223" w:type="dxa"/>
          </w:tcPr>
          <w:p w14:paraId="542AC7C6" w14:textId="77777777" w:rsidR="00AF5966" w:rsidRDefault="00AF5966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Младший и средний возраст в совместной с педагогом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1 раз в неделю,</w:t>
            </w:r>
          </w:p>
          <w:p w14:paraId="083EDF29" w14:textId="77777777" w:rsidR="00F3315C" w:rsidRDefault="00AF5966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занятия в месяц по 30 мин. со старшего возраста</w:t>
            </w:r>
          </w:p>
        </w:tc>
        <w:tc>
          <w:tcPr>
            <w:tcW w:w="2970" w:type="dxa"/>
          </w:tcPr>
          <w:p w14:paraId="6F03CE68" w14:textId="77777777" w:rsidR="00F3315C" w:rsidRDefault="00AF5966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Занятия используют для психологической терапевтической и развивающей работы. Сказку может рассказывать взрослый, </w:t>
            </w:r>
            <w:r w:rsidRPr="0071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      </w:r>
          </w:p>
        </w:tc>
        <w:tc>
          <w:tcPr>
            <w:tcW w:w="1948" w:type="dxa"/>
          </w:tcPr>
          <w:p w14:paraId="00125390" w14:textId="77777777" w:rsidR="00F3315C" w:rsidRDefault="00AF5966" w:rsidP="00974D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 ДОУ, психолог</w:t>
            </w:r>
          </w:p>
        </w:tc>
      </w:tr>
    </w:tbl>
    <w:p w14:paraId="0D606941" w14:textId="77777777" w:rsidR="00974DFB" w:rsidRPr="00974DFB" w:rsidRDefault="00974DFB" w:rsidP="00974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74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 внедрения</w:t>
      </w:r>
      <w:proofErr w:type="gramEnd"/>
      <w:r w:rsidRPr="00974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здоровьесберегающих технологий</w:t>
      </w:r>
    </w:p>
    <w:p w14:paraId="46B28CF3" w14:textId="77777777" w:rsidR="00974DFB" w:rsidRPr="00716328" w:rsidRDefault="00974DFB" w:rsidP="00974D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исходного состояния здоровья, физического развития и физической подготовленности дошкольников, их </w:t>
      </w:r>
      <w:proofErr w:type="spellStart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валеологических</w:t>
      </w:r>
      <w:proofErr w:type="spellEnd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а также </w:t>
      </w:r>
      <w:proofErr w:type="spellStart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ДОУ.</w:t>
      </w:r>
    </w:p>
    <w:p w14:paraId="4AD611CE" w14:textId="77777777" w:rsidR="00974DFB" w:rsidRPr="00716328" w:rsidRDefault="00974DFB" w:rsidP="00974D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proofErr w:type="spellStart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пространства в ДОУ.</w:t>
      </w:r>
    </w:p>
    <w:p w14:paraId="1175E946" w14:textId="77777777" w:rsidR="00974DFB" w:rsidRPr="00716328" w:rsidRDefault="00974DFB" w:rsidP="00974D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контактов с социальными партнёрами ДОУ по вопросам </w:t>
      </w:r>
      <w:proofErr w:type="spellStart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82E94F" w14:textId="77777777" w:rsidR="00974DFB" w:rsidRPr="00716328" w:rsidRDefault="00974DFB" w:rsidP="00974D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педагогами ДОУ методик и приёмов </w:t>
      </w:r>
      <w:proofErr w:type="spellStart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взрослых ДОУ.</w:t>
      </w:r>
    </w:p>
    <w:p w14:paraId="003D7576" w14:textId="77777777" w:rsidR="00974DFB" w:rsidRPr="00716328" w:rsidRDefault="00974DFB" w:rsidP="00974D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разнообразных форм работы по сохранению и укреплению здоровья для разных категорий детей и взрослых.</w:t>
      </w:r>
    </w:p>
    <w:p w14:paraId="50CFE9C9" w14:textId="77777777" w:rsidR="00974DFB" w:rsidRPr="00716328" w:rsidRDefault="00974DFB" w:rsidP="00974D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proofErr w:type="spellStart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валеологической</w:t>
      </w:r>
      <w:proofErr w:type="spellEnd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</w:t>
      </w:r>
      <w:proofErr w:type="gramStart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родителями</w:t>
      </w:r>
      <w:proofErr w:type="gramEnd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ДОУ. </w:t>
      </w:r>
    </w:p>
    <w:p w14:paraId="5348AD85" w14:textId="77777777" w:rsidR="00AF5966" w:rsidRDefault="00AF5966" w:rsidP="00974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35A5F4" w14:textId="77777777" w:rsidR="00974DFB" w:rsidRPr="00974DFB" w:rsidRDefault="00974DFB" w:rsidP="00974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4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Система </w:t>
      </w:r>
      <w:proofErr w:type="spellStart"/>
      <w:r w:rsidRPr="00974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здоровьесбережения</w:t>
      </w:r>
      <w:proofErr w:type="spellEnd"/>
      <w:r w:rsidRPr="00974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ДОУ:</w:t>
      </w:r>
    </w:p>
    <w:p w14:paraId="732C44EC" w14:textId="77777777" w:rsidR="00974DFB" w:rsidRPr="00716328" w:rsidRDefault="00974DFB" w:rsidP="00974D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оздоровительные режимы (адаптационный, гибкий, щадящий, по сезонам, на время каникул); </w:t>
      </w:r>
    </w:p>
    <w:p w14:paraId="045D1649" w14:textId="77777777" w:rsidR="00974DFB" w:rsidRPr="00716328" w:rsidRDefault="00974DFB" w:rsidP="00974D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закаливающих мероприятий (воздушное закаливание, хождение по “дорожкам здоровья”, профилактика плоскостопия; хождение босиком, “топтание” в тазах, полоскание горла и рта, максимальное пребывание детей на свежем воздухе, бодрящая гимнастика); </w:t>
      </w:r>
    </w:p>
    <w:p w14:paraId="022CAE70" w14:textId="77777777" w:rsidR="00974DFB" w:rsidRPr="00716328" w:rsidRDefault="00974DFB" w:rsidP="00974D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физкультурные занятия всех типов; </w:t>
      </w:r>
    </w:p>
    <w:p w14:paraId="072CAFD8" w14:textId="77777777" w:rsidR="00974DFB" w:rsidRPr="00716328" w:rsidRDefault="00974DFB" w:rsidP="00974D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оптимизация двигательного режима: традиционная двигательная деятельность детей (утренняя гимнастика, физкультурные занятия, проведение подвижных игр, </w:t>
      </w:r>
      <w:proofErr w:type="gramStart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прогулки)  и</w:t>
      </w:r>
      <w:proofErr w:type="gramEnd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инновационные технологии оздоровления и профилактики (ритмопластика, </w:t>
      </w:r>
      <w:proofErr w:type="spellStart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логоритмика</w:t>
      </w:r>
      <w:proofErr w:type="spellEnd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сухой бассейн, </w:t>
      </w:r>
      <w:proofErr w:type="spellStart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массажёры</w:t>
      </w:r>
      <w:proofErr w:type="spellEnd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тактильные дорожки);</w:t>
      </w:r>
    </w:p>
    <w:p w14:paraId="5862AAF1" w14:textId="77777777" w:rsidR="00974DFB" w:rsidRPr="00716328" w:rsidRDefault="00974DFB" w:rsidP="00974D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рационального питания;</w:t>
      </w:r>
    </w:p>
    <w:p w14:paraId="5C44B63B" w14:textId="77777777" w:rsidR="00974DFB" w:rsidRPr="00716328" w:rsidRDefault="00974DFB" w:rsidP="00974D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медико-профилактическая работа с детьми и родителями;</w:t>
      </w:r>
    </w:p>
    <w:p w14:paraId="530FEC6B" w14:textId="77777777" w:rsidR="00974DFB" w:rsidRPr="00716328" w:rsidRDefault="00974DFB" w:rsidP="00974D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СанПиНа к организации педагогического процесса;</w:t>
      </w:r>
    </w:p>
    <w:p w14:paraId="24EDAFCC" w14:textId="77777777" w:rsidR="00974DFB" w:rsidRPr="00716328" w:rsidRDefault="00974DFB" w:rsidP="00974D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мероприятий по сохранению физического и психологического здоровья педагогов.</w:t>
      </w:r>
    </w:p>
    <w:p w14:paraId="4D7DE04D" w14:textId="77777777" w:rsidR="00974DFB" w:rsidRPr="00ED2FD8" w:rsidRDefault="00974DFB" w:rsidP="00ED2F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Направления работы по </w:t>
      </w:r>
      <w:proofErr w:type="spellStart"/>
      <w:r w:rsidRPr="00ED2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здоровьесбережению</w:t>
      </w:r>
      <w:proofErr w:type="spellEnd"/>
      <w:r w:rsidRPr="00ED2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ДОУ</w:t>
      </w:r>
    </w:p>
    <w:p w14:paraId="7112D6D7" w14:textId="77777777" w:rsidR="00974DFB" w:rsidRPr="00716328" w:rsidRDefault="00974DFB" w:rsidP="00974D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задач физкультурно-оздоровительной работы в различные виды совместной деятельности;</w:t>
      </w:r>
    </w:p>
    <w:p w14:paraId="7AC8F362" w14:textId="77777777" w:rsidR="00974DFB" w:rsidRPr="00716328" w:rsidRDefault="00974DFB" w:rsidP="00974D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инновационных здоровьесберегающих технологий в воспитательно-образовательный процесс ДОУ;</w:t>
      </w:r>
    </w:p>
    <w:p w14:paraId="0A2DEB6B" w14:textId="77777777" w:rsidR="00974DFB" w:rsidRPr="00716328" w:rsidRDefault="00974DFB" w:rsidP="00974D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форм </w:t>
      </w:r>
      <w:proofErr w:type="spellStart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досуговой деятельности с дошкольниками;</w:t>
      </w:r>
    </w:p>
    <w:p w14:paraId="1EAD223E" w14:textId="77777777" w:rsidR="00974DFB" w:rsidRPr="00716328" w:rsidRDefault="00974DFB" w:rsidP="00974D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Формирование привычки к здоровому образу жизни у дошкольников, педагогов </w:t>
      </w:r>
      <w:proofErr w:type="gramStart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и  родителей</w:t>
      </w:r>
      <w:proofErr w:type="gramEnd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73076B1A" w14:textId="77777777" w:rsidR="00974DFB" w:rsidRPr="00716328" w:rsidRDefault="00974DFB" w:rsidP="00974D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физических качеств и обеспечение нормального уровня физической подготовленности в соответствии с возможностями и состоянием здоровья ребенка;</w:t>
      </w:r>
    </w:p>
    <w:p w14:paraId="7EA4C8B1" w14:textId="77777777" w:rsidR="00974DFB" w:rsidRPr="00716328" w:rsidRDefault="00974DFB" w:rsidP="00974D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интересов, склонностей и способностей детей в двигательной деятельности и реализация их через систему спортивно-оздоровительной работы;</w:t>
      </w:r>
    </w:p>
    <w:p w14:paraId="12B41F12" w14:textId="77777777" w:rsidR="00974DFB" w:rsidRPr="00716328" w:rsidRDefault="00974DFB" w:rsidP="00974D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физического и психического благополучия каждого ребёнка в ДОУ.</w:t>
      </w:r>
    </w:p>
    <w:p w14:paraId="2318B741" w14:textId="77777777" w:rsidR="00974DFB" w:rsidRPr="00ED2FD8" w:rsidRDefault="00974DFB" w:rsidP="00ED2F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внедрения здоровьесберегающих технологий в ДОУ</w:t>
      </w:r>
    </w:p>
    <w:p w14:paraId="063AF78F" w14:textId="77777777" w:rsidR="00974DFB" w:rsidRPr="00716328" w:rsidRDefault="00974DFB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Сформированные навыки здорового образа жизни воспитанников, педагогов и </w:t>
      </w:r>
      <w:proofErr w:type="gramStart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 ДОУ</w:t>
      </w:r>
      <w:proofErr w:type="gramEnd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37CC3E" w14:textId="77777777" w:rsidR="00974DFB" w:rsidRPr="00716328" w:rsidRDefault="00974DFB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2.   Взаимодействие специалистов ДОУ в организации физкультурно-оздоровительной работы с дошкольниками специализированных групп.</w:t>
      </w:r>
    </w:p>
    <w:p w14:paraId="3AA32F34" w14:textId="77777777" w:rsidR="00974DFB" w:rsidRPr="00716328" w:rsidRDefault="00974DFB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  Проявление толерантности всех участников внедрения </w:t>
      </w:r>
      <w:proofErr w:type="spellStart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здороваьесберегающих</w:t>
      </w:r>
      <w:proofErr w:type="spellEnd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 педагогический процесс ДОУ.</w:t>
      </w:r>
    </w:p>
    <w:p w14:paraId="2156BF13" w14:textId="77777777" w:rsidR="00974DFB" w:rsidRPr="00716328" w:rsidRDefault="00974DFB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4.   Формирование нормативно-правовой базы по вопросам оздоровления дошкольников.</w:t>
      </w:r>
    </w:p>
    <w:p w14:paraId="17ED05EF" w14:textId="77777777" w:rsidR="00974DFB" w:rsidRPr="00716328" w:rsidRDefault="00974DFB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  Внедрение научно-методических подходов к организации работы по сохранению здоровья детей, к созданию </w:t>
      </w:r>
      <w:proofErr w:type="spellStart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пространства в ДОУ и семье; </w:t>
      </w:r>
    </w:p>
    <w:p w14:paraId="7B0966FB" w14:textId="77777777" w:rsidR="00974DFB" w:rsidRPr="00716328" w:rsidRDefault="00974DFB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6.   Улучшение и сохранение соматических показателей здоровья дошкольников.</w:t>
      </w:r>
    </w:p>
    <w:p w14:paraId="32C09E20" w14:textId="77777777" w:rsidR="00974DFB" w:rsidRPr="00ED2FD8" w:rsidRDefault="00974DFB" w:rsidP="00ED2F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Десять золотых правил </w:t>
      </w:r>
      <w:proofErr w:type="spellStart"/>
      <w:r w:rsidRPr="00ED2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здоровьесбережения</w:t>
      </w:r>
      <w:proofErr w:type="spellEnd"/>
      <w:r w:rsidRPr="00ED2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227EFDAE" w14:textId="77777777" w:rsidR="00974DFB" w:rsidRPr="00716328" w:rsidRDefault="00974DFB" w:rsidP="00974D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режим дня!</w:t>
      </w:r>
    </w:p>
    <w:p w14:paraId="7CD6BDB2" w14:textId="77777777" w:rsidR="00974DFB" w:rsidRPr="00716328" w:rsidRDefault="00974DFB" w:rsidP="00974D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 больше внимания на питание!</w:t>
      </w:r>
    </w:p>
    <w:p w14:paraId="55384C6D" w14:textId="77777777" w:rsidR="00974DFB" w:rsidRPr="00716328" w:rsidRDefault="00974DFB" w:rsidP="00974D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двигайтесь!</w:t>
      </w:r>
    </w:p>
    <w:p w14:paraId="6BD8C7B0" w14:textId="77777777" w:rsidR="00974DFB" w:rsidRPr="00716328" w:rsidRDefault="00974DFB" w:rsidP="00974D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Спите в прохладной комнате!</w:t>
      </w:r>
    </w:p>
    <w:p w14:paraId="76719FD3" w14:textId="77777777" w:rsidR="00974DFB" w:rsidRPr="00716328" w:rsidRDefault="00974DFB" w:rsidP="00974D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гасите в себе гнев, дайте вырваться ему наружу!</w:t>
      </w:r>
    </w:p>
    <w:p w14:paraId="000D4948" w14:textId="77777777" w:rsidR="00974DFB" w:rsidRPr="00716328" w:rsidRDefault="00974DFB" w:rsidP="00974D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занимайтесь интеллектуальной деятельностью!</w:t>
      </w:r>
    </w:p>
    <w:p w14:paraId="18C10ABA" w14:textId="77777777" w:rsidR="00974DFB" w:rsidRPr="00716328" w:rsidRDefault="00974DFB" w:rsidP="00974D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Гоните прочь уныние и хандру!</w:t>
      </w:r>
    </w:p>
    <w:p w14:paraId="40C5448F" w14:textId="77777777" w:rsidR="00974DFB" w:rsidRPr="00716328" w:rsidRDefault="00974DFB" w:rsidP="00974D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реагируйте на все проявления своего организма!</w:t>
      </w:r>
    </w:p>
    <w:p w14:paraId="6AE3F1EA" w14:textId="77777777" w:rsidR="00974DFB" w:rsidRPr="00716328" w:rsidRDefault="00974DFB" w:rsidP="00974D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получать как можно больше положительных эмоций!</w:t>
      </w:r>
    </w:p>
    <w:p w14:paraId="45C48F13" w14:textId="77777777" w:rsidR="00974DFB" w:rsidRPr="00716328" w:rsidRDefault="00974DFB" w:rsidP="00974D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Желайте себе и окружающим только добра!</w:t>
      </w:r>
    </w:p>
    <w:p w14:paraId="1851717E" w14:textId="77777777" w:rsidR="00EC5C46" w:rsidRDefault="00EC5C46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C72AF" w14:textId="77777777" w:rsidR="00EC5C46" w:rsidRDefault="00EC5C46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A427C" w14:textId="77777777" w:rsidR="00EC5C46" w:rsidRDefault="00EC5C46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7A863B" w14:textId="77777777" w:rsidR="00EC5C46" w:rsidRDefault="00EC5C46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49812D" w14:textId="77777777" w:rsidR="00EC5C46" w:rsidRDefault="00EC5C46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39BE29" w14:textId="77777777" w:rsidR="00EC5C46" w:rsidRDefault="00EC5C46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B1A97D" w14:textId="21ED78A3" w:rsidR="00974DFB" w:rsidRPr="00716328" w:rsidRDefault="00974DFB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Список литературы </w:t>
      </w:r>
    </w:p>
    <w:p w14:paraId="5ABFF53A" w14:textId="77777777" w:rsidR="00974DFB" w:rsidRPr="00716328" w:rsidRDefault="00974DFB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Ахутина</w:t>
      </w:r>
      <w:proofErr w:type="spellEnd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Здоровьесберегающие технологии обучения: индивидуально-ориентированный подход,2000.</w:t>
      </w:r>
    </w:p>
    <w:p w14:paraId="112FA397" w14:textId="77777777" w:rsidR="00974DFB" w:rsidRPr="00716328" w:rsidRDefault="00974DFB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Ковалько В.И. Здоровьесберегающие технологии. – М.: ВАКО, 2007.</w:t>
      </w:r>
    </w:p>
    <w:p w14:paraId="6BA39272" w14:textId="77777777" w:rsidR="00974DFB" w:rsidRPr="00716328" w:rsidRDefault="00974DFB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Сухарев А.Г. “Концепция укрепления здоровья детского и подросткового населения России”</w:t>
      </w:r>
    </w:p>
    <w:p w14:paraId="7D362143" w14:textId="77777777" w:rsidR="00974DFB" w:rsidRPr="00716328" w:rsidRDefault="00974DFB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Сивцова </w:t>
      </w:r>
      <w:proofErr w:type="spellStart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А.М.“Использование</w:t>
      </w:r>
      <w:proofErr w:type="spellEnd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здоровьесберегающих педагогических технологий в дошкольных образовательных </w:t>
      </w:r>
      <w:proofErr w:type="gramStart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учреждениях”  Методист</w:t>
      </w:r>
      <w:proofErr w:type="gramEnd"/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2007.</w:t>
      </w:r>
    </w:p>
    <w:p w14:paraId="20A6FF4D" w14:textId="77777777" w:rsidR="00974DFB" w:rsidRDefault="00974DFB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 Н.К. “Здоровьесберегающие образовательные технологии в работе педагога”</w:t>
      </w:r>
    </w:p>
    <w:p w14:paraId="419CFF78" w14:textId="77777777" w:rsidR="001670EE" w:rsidRDefault="001670EE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177E9" w14:textId="77777777" w:rsidR="001670EE" w:rsidRDefault="001670EE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1ECE7" w14:textId="77777777" w:rsidR="001670EE" w:rsidRDefault="001670EE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A29CA" w14:textId="77777777" w:rsidR="001670EE" w:rsidRDefault="001670EE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21C5A" w14:textId="77777777" w:rsidR="001670EE" w:rsidRDefault="001670EE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F666BD" w14:textId="77777777" w:rsidR="001670EE" w:rsidRDefault="001670EE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0236C" w14:textId="77777777" w:rsidR="001670EE" w:rsidRDefault="001670EE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EBBA01" w14:textId="77777777" w:rsidR="001670EE" w:rsidRDefault="001670EE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4B950C" w14:textId="77777777" w:rsidR="001670EE" w:rsidRDefault="001670EE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A1E1A5" w14:textId="77777777" w:rsidR="001670EE" w:rsidRDefault="001670EE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5A738D" w14:textId="77777777" w:rsidR="001670EE" w:rsidRDefault="001670EE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0F9E65" w14:textId="77777777" w:rsidR="001670EE" w:rsidRDefault="001670EE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3C6F0C" w14:textId="77777777" w:rsidR="001670EE" w:rsidRDefault="001670EE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7CD77C" w14:textId="77777777" w:rsidR="001670EE" w:rsidRDefault="001670EE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36566" w14:textId="77777777" w:rsidR="001670EE" w:rsidRDefault="001670EE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5BA1D" w14:textId="77777777" w:rsidR="001670EE" w:rsidRDefault="001670EE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1F65B" w14:textId="77777777" w:rsidR="001670EE" w:rsidRDefault="001670EE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C4B270" w14:textId="77777777" w:rsidR="001670EE" w:rsidRDefault="001670EE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E4110" w14:textId="77777777" w:rsidR="001670EE" w:rsidRDefault="001670EE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2DC80" w14:textId="77777777" w:rsidR="001670EE" w:rsidRDefault="001670EE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A20499" w14:textId="77777777" w:rsidR="001670EE" w:rsidRDefault="001670EE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974336" w14:textId="77777777" w:rsidR="001670EE" w:rsidRDefault="001670EE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FA6276" w14:textId="77777777" w:rsidR="001670EE" w:rsidRDefault="001670EE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9FF54D" w14:textId="77777777" w:rsidR="001670EE" w:rsidRDefault="001670EE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9259CC" w14:textId="77777777" w:rsidR="001670EE" w:rsidRDefault="001670EE" w:rsidP="001670EE">
      <w:pPr>
        <w:pStyle w:val="4"/>
        <w:spacing w:before="0" w:beforeAutospacing="0" w:after="0" w:afterAutospacing="0"/>
        <w:jc w:val="center"/>
        <w:rPr>
          <w:b w:val="0"/>
          <w:sz w:val="20"/>
          <w:szCs w:val="20"/>
        </w:rPr>
      </w:pPr>
      <w:bookmarkStart w:id="0" w:name="_Hlk63250684"/>
      <w:r w:rsidRPr="001670EE">
        <w:rPr>
          <w:sz w:val="20"/>
          <w:szCs w:val="20"/>
        </w:rPr>
        <w:t xml:space="preserve"> </w:t>
      </w:r>
      <w:r w:rsidRPr="00BA22AB">
        <w:rPr>
          <w:b w:val="0"/>
          <w:sz w:val="20"/>
          <w:szCs w:val="20"/>
        </w:rPr>
        <w:t>ФЕДЕРАЛЬНОЕ КАЗЕННОЕ ДОШКОЛЬНОЕ ОБРАЗОВАТЕЛЬНОЕ УЧРЕЖДЕНИЕ ДЕТСКИЙ САД КОМБИНИРОВАННОГО ВИДА № 2 «СКАЗКА»</w:t>
      </w:r>
    </w:p>
    <w:p w14:paraId="568BC43F" w14:textId="77777777" w:rsidR="001670EE" w:rsidRDefault="001670EE" w:rsidP="001670EE">
      <w:pPr>
        <w:pStyle w:val="4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14:paraId="4AF47642" w14:textId="77777777" w:rsidR="001670EE" w:rsidRDefault="001670EE" w:rsidP="001670EE">
      <w:pPr>
        <w:pStyle w:val="4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14:paraId="1F69A5DC" w14:textId="77777777" w:rsidR="001670EE" w:rsidRDefault="001670EE" w:rsidP="001670EE">
      <w:pPr>
        <w:pStyle w:val="4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14:paraId="330CA145" w14:textId="77777777" w:rsidR="001670EE" w:rsidRDefault="001670EE" w:rsidP="001670EE">
      <w:pPr>
        <w:pStyle w:val="4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14:paraId="06939E53" w14:textId="77777777" w:rsidR="001670EE" w:rsidRDefault="001670EE" w:rsidP="001670EE">
      <w:pPr>
        <w:pStyle w:val="4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14:paraId="682D89DA" w14:textId="77777777" w:rsidR="001670EE" w:rsidRDefault="001670EE" w:rsidP="001670EE">
      <w:pPr>
        <w:pStyle w:val="4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14:paraId="360E56C6" w14:textId="77777777" w:rsidR="001670EE" w:rsidRDefault="001670EE" w:rsidP="001670EE">
      <w:pPr>
        <w:pStyle w:val="4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14:paraId="5F23B6F4" w14:textId="77777777" w:rsidR="001670EE" w:rsidRDefault="001670EE" w:rsidP="001670EE">
      <w:pPr>
        <w:pStyle w:val="4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14:paraId="782EA45A" w14:textId="77777777" w:rsidR="001670EE" w:rsidRDefault="001670EE" w:rsidP="001670EE">
      <w:pPr>
        <w:pStyle w:val="4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14:paraId="3063F83F" w14:textId="77777777" w:rsidR="001670EE" w:rsidRDefault="001670EE" w:rsidP="001670EE">
      <w:pPr>
        <w:pStyle w:val="4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14:paraId="063763EE" w14:textId="77777777" w:rsidR="001670EE" w:rsidRDefault="001670EE" w:rsidP="001670EE">
      <w:pPr>
        <w:pStyle w:val="4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14:paraId="1601492D" w14:textId="77777777" w:rsidR="001670EE" w:rsidRDefault="001670EE" w:rsidP="001670EE">
      <w:pPr>
        <w:pStyle w:val="4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14:paraId="4A61012A" w14:textId="77777777" w:rsidR="001670EE" w:rsidRDefault="001670EE" w:rsidP="001670EE">
      <w:pPr>
        <w:pStyle w:val="4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14:paraId="06767C7B" w14:textId="77777777" w:rsidR="001670EE" w:rsidRDefault="001670EE" w:rsidP="001670EE">
      <w:pPr>
        <w:pStyle w:val="4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14:paraId="0A923475" w14:textId="77777777" w:rsidR="001670EE" w:rsidRDefault="001670EE" w:rsidP="001670EE">
      <w:pPr>
        <w:pStyle w:val="4"/>
        <w:spacing w:before="0" w:beforeAutospacing="0" w:after="0" w:afterAutospacing="0"/>
        <w:jc w:val="center"/>
        <w:rPr>
          <w:b w:val="0"/>
          <w:sz w:val="20"/>
          <w:szCs w:val="20"/>
        </w:rPr>
      </w:pPr>
    </w:p>
    <w:p w14:paraId="25F321B4" w14:textId="77777777" w:rsidR="001670EE" w:rsidRDefault="001670EE" w:rsidP="001670EE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Сообщение:</w:t>
      </w:r>
    </w:p>
    <w:p w14:paraId="7B60CEE1" w14:textId="77777777" w:rsidR="002F7687" w:rsidRDefault="002F7687" w:rsidP="001670EE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p w14:paraId="4BED7B6F" w14:textId="77777777" w:rsidR="001670EE" w:rsidRDefault="001670EE" w:rsidP="001670EE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«Здоровьесберегающие технологии в работе с детьми дошкольного возраста»</w:t>
      </w:r>
    </w:p>
    <w:p w14:paraId="70A5282A" w14:textId="77777777" w:rsidR="006C785B" w:rsidRDefault="006C785B" w:rsidP="001670EE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(обзор)</w:t>
      </w:r>
    </w:p>
    <w:p w14:paraId="0B02C11B" w14:textId="77777777" w:rsidR="006C785B" w:rsidRDefault="006C785B" w:rsidP="001670EE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p w14:paraId="03B6E761" w14:textId="77777777" w:rsidR="006C785B" w:rsidRDefault="006C785B" w:rsidP="001670EE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p w14:paraId="1AD71B0E" w14:textId="77777777" w:rsidR="006C785B" w:rsidRDefault="006C785B" w:rsidP="001670EE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p w14:paraId="49359F02" w14:textId="77777777" w:rsidR="006C785B" w:rsidRDefault="006C785B" w:rsidP="001670EE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p w14:paraId="2921EF09" w14:textId="77777777" w:rsidR="006C785B" w:rsidRDefault="006C785B" w:rsidP="001670EE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p w14:paraId="15DC07E9" w14:textId="77777777" w:rsidR="006C785B" w:rsidRDefault="006C785B" w:rsidP="001670EE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p w14:paraId="35282EBE" w14:textId="77777777" w:rsidR="006C785B" w:rsidRDefault="006C785B" w:rsidP="001670EE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p w14:paraId="6195F23B" w14:textId="77777777" w:rsidR="006C785B" w:rsidRDefault="006C785B" w:rsidP="001670EE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p w14:paraId="507ABF03" w14:textId="77777777" w:rsidR="006C785B" w:rsidRDefault="006C785B" w:rsidP="001670EE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p w14:paraId="0FFEC06B" w14:textId="77777777" w:rsidR="006C785B" w:rsidRDefault="006C785B" w:rsidP="001670EE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p w14:paraId="3B2872AF" w14:textId="77777777" w:rsidR="006C785B" w:rsidRDefault="006C785B" w:rsidP="001670EE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p w14:paraId="19C464B1" w14:textId="77777777" w:rsidR="006C785B" w:rsidRDefault="006C785B" w:rsidP="001670EE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p w14:paraId="1E5787DC" w14:textId="77777777" w:rsidR="006C785B" w:rsidRDefault="006C785B" w:rsidP="001670EE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p w14:paraId="1F03C72F" w14:textId="77777777" w:rsidR="006C785B" w:rsidRDefault="006C785B" w:rsidP="001670EE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p w14:paraId="6EFD1BC1" w14:textId="77777777" w:rsidR="006C785B" w:rsidRDefault="006C785B" w:rsidP="001670EE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p w14:paraId="7F1EB877" w14:textId="77777777" w:rsidR="006C785B" w:rsidRDefault="006C785B" w:rsidP="001670EE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                                               Подготовила воспитатель:</w:t>
      </w:r>
    </w:p>
    <w:p w14:paraId="5897A916" w14:textId="77777777" w:rsidR="006C785B" w:rsidRDefault="006C785B" w:rsidP="001670EE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lastRenderedPageBreak/>
        <w:t xml:space="preserve">                                  Н. Н. </w:t>
      </w:r>
      <w:proofErr w:type="spellStart"/>
      <w:r>
        <w:rPr>
          <w:b w:val="0"/>
          <w:sz w:val="32"/>
          <w:szCs w:val="32"/>
        </w:rPr>
        <w:t>Архипцова</w:t>
      </w:r>
      <w:proofErr w:type="spellEnd"/>
    </w:p>
    <w:p w14:paraId="4D3E9492" w14:textId="77777777" w:rsidR="006C785B" w:rsidRDefault="006C785B" w:rsidP="001670EE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p w14:paraId="74D68E3C" w14:textId="77777777" w:rsidR="006C785B" w:rsidRDefault="006C785B" w:rsidP="001670EE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p w14:paraId="661B94E5" w14:textId="77777777" w:rsidR="006C785B" w:rsidRDefault="006C785B" w:rsidP="001670EE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p w14:paraId="4B2C1432" w14:textId="77777777" w:rsidR="006C785B" w:rsidRDefault="006C785B" w:rsidP="001670EE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p w14:paraId="750F976E" w14:textId="77777777" w:rsidR="006C785B" w:rsidRDefault="006C785B" w:rsidP="001670EE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p w14:paraId="72314BEC" w14:textId="77777777" w:rsidR="006C785B" w:rsidRPr="001670EE" w:rsidRDefault="006C785B" w:rsidP="001670EE">
      <w:pPr>
        <w:pStyle w:val="4"/>
        <w:spacing w:before="0" w:beforeAutospacing="0" w:after="0" w:afterAutospacing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Г. Чехов -2, 2021г.</w:t>
      </w:r>
    </w:p>
    <w:bookmarkEnd w:id="0"/>
    <w:p w14:paraId="4F3F4C0C" w14:textId="77777777" w:rsidR="001A136D" w:rsidRPr="0047222F" w:rsidRDefault="001A136D" w:rsidP="001A136D">
      <w:pPr>
        <w:widowControl w:val="0"/>
        <w:suppressAutoHyphens/>
        <w:spacing w:after="0" w:line="100" w:lineRule="atLeast"/>
        <w:ind w:firstLine="555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14:paraId="4A553FF3" w14:textId="77777777" w:rsidR="001A136D" w:rsidRDefault="001A136D" w:rsidP="001A136D"/>
    <w:p w14:paraId="43833414" w14:textId="77777777" w:rsidR="001A136D" w:rsidRDefault="001A136D" w:rsidP="001A136D"/>
    <w:p w14:paraId="1B71C533" w14:textId="77777777" w:rsidR="001A136D" w:rsidRPr="006C785B" w:rsidRDefault="001A136D" w:rsidP="006C78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A6F883" w14:textId="77777777" w:rsidR="00974DFB" w:rsidRPr="00716328" w:rsidRDefault="00974DFB" w:rsidP="00974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3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E98A243" w14:textId="77777777" w:rsidR="00974DFB" w:rsidRDefault="00974DFB" w:rsidP="00974DF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</w:pPr>
    </w:p>
    <w:p w14:paraId="4095DB1A" w14:textId="77777777" w:rsidR="00974DFB" w:rsidRDefault="00974DFB" w:rsidP="00974DF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</w:pPr>
    </w:p>
    <w:p w14:paraId="50034A8A" w14:textId="77777777" w:rsidR="00974DFB" w:rsidRDefault="00974DFB" w:rsidP="00974DF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</w:pPr>
    </w:p>
    <w:p w14:paraId="294F5EA9" w14:textId="77777777" w:rsidR="00974DFB" w:rsidRDefault="00974DFB" w:rsidP="00974DF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</w:pPr>
    </w:p>
    <w:p w14:paraId="64EF3AA8" w14:textId="77777777" w:rsidR="00974DFB" w:rsidRDefault="00974DFB" w:rsidP="00974DF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</w:pPr>
    </w:p>
    <w:p w14:paraId="48AA20E3" w14:textId="77777777" w:rsidR="00974DFB" w:rsidRDefault="00974DFB" w:rsidP="00974DF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</w:pPr>
    </w:p>
    <w:p w14:paraId="41BC86D9" w14:textId="77777777" w:rsidR="00974DFB" w:rsidRDefault="00974DFB" w:rsidP="00974DF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</w:pPr>
    </w:p>
    <w:p w14:paraId="788DF943" w14:textId="77777777" w:rsidR="00974DFB" w:rsidRDefault="00974DFB" w:rsidP="00974DFB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</w:pPr>
    </w:p>
    <w:p w14:paraId="79A075A6" w14:textId="77777777" w:rsidR="003131F1" w:rsidRDefault="003131F1"/>
    <w:sectPr w:rsidR="0031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A7763"/>
    <w:multiLevelType w:val="hybridMultilevel"/>
    <w:tmpl w:val="C572596C"/>
    <w:lvl w:ilvl="0" w:tplc="D8863F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FC53DC3"/>
    <w:multiLevelType w:val="multilevel"/>
    <w:tmpl w:val="2F54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76210A"/>
    <w:multiLevelType w:val="multilevel"/>
    <w:tmpl w:val="684E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8365F"/>
    <w:multiLevelType w:val="multilevel"/>
    <w:tmpl w:val="3E6A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E33E79"/>
    <w:multiLevelType w:val="multilevel"/>
    <w:tmpl w:val="E0B8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0F4398"/>
    <w:multiLevelType w:val="multilevel"/>
    <w:tmpl w:val="CBF6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3F328D"/>
    <w:multiLevelType w:val="multilevel"/>
    <w:tmpl w:val="F212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481D10"/>
    <w:multiLevelType w:val="multilevel"/>
    <w:tmpl w:val="6EBA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F86"/>
    <w:rsid w:val="001670EE"/>
    <w:rsid w:val="001A136D"/>
    <w:rsid w:val="0025538C"/>
    <w:rsid w:val="002F7687"/>
    <w:rsid w:val="003131F1"/>
    <w:rsid w:val="003A5545"/>
    <w:rsid w:val="006C785B"/>
    <w:rsid w:val="008341C5"/>
    <w:rsid w:val="008A0AEC"/>
    <w:rsid w:val="00927F86"/>
    <w:rsid w:val="00974DFB"/>
    <w:rsid w:val="009B6FF6"/>
    <w:rsid w:val="00AF5966"/>
    <w:rsid w:val="00CB7A0D"/>
    <w:rsid w:val="00DC0ABA"/>
    <w:rsid w:val="00E64A84"/>
    <w:rsid w:val="00EC5C46"/>
    <w:rsid w:val="00ED0E8A"/>
    <w:rsid w:val="00ED2FD8"/>
    <w:rsid w:val="00F3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9663"/>
  <w15:chartTrackingRefBased/>
  <w15:docId w15:val="{C5759504-9591-4D62-B987-185C6051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DFB"/>
  </w:style>
  <w:style w:type="paragraph" w:styleId="4">
    <w:name w:val="heading 4"/>
    <w:basedOn w:val="a"/>
    <w:link w:val="40"/>
    <w:qFormat/>
    <w:rsid w:val="001670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2FD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D2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1670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A136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3038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anastasiahripko@yandex.ru</cp:lastModifiedBy>
  <cp:revision>9</cp:revision>
  <cp:lastPrinted>2020-12-29T04:01:00Z</cp:lastPrinted>
  <dcterms:created xsi:type="dcterms:W3CDTF">2020-12-29T03:48:00Z</dcterms:created>
  <dcterms:modified xsi:type="dcterms:W3CDTF">2021-02-03T10:18:00Z</dcterms:modified>
</cp:coreProperties>
</file>